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5E4D" w14:textId="77777777" w:rsidR="00310D46" w:rsidRPr="003A015D" w:rsidRDefault="00000E26" w:rsidP="00310D46">
      <w:pPr>
        <w:jc w:val="center"/>
        <w:rPr>
          <w:rFonts w:hAnsi="HG丸ｺﾞｼｯｸM-PRO" w:hint="eastAsia"/>
          <w:sz w:val="28"/>
          <w:szCs w:val="28"/>
        </w:rPr>
      </w:pPr>
      <w:r w:rsidRPr="003A015D">
        <w:rPr>
          <w:rFonts w:hAnsi="HG丸ｺﾞｼｯｸM-PRO" w:hint="eastAsia"/>
          <w:sz w:val="28"/>
          <w:szCs w:val="28"/>
        </w:rPr>
        <w:t>愛知県</w:t>
      </w:r>
      <w:r w:rsidR="00310D46" w:rsidRPr="003A015D">
        <w:rPr>
          <w:rFonts w:hAnsi="HG丸ｺﾞｼｯｸM-PRO" w:hint="eastAsia"/>
          <w:sz w:val="28"/>
          <w:szCs w:val="28"/>
        </w:rPr>
        <w:t>図書館</w:t>
      </w:r>
      <w:r w:rsidR="00362CF1" w:rsidRPr="003A015D">
        <w:rPr>
          <w:rFonts w:hAnsi="HG丸ｺﾞｼｯｸM-PRO" w:hint="eastAsia"/>
          <w:sz w:val="28"/>
          <w:szCs w:val="28"/>
        </w:rPr>
        <w:t>貸出</w:t>
      </w:r>
      <w:r w:rsidRPr="003A015D">
        <w:rPr>
          <w:rFonts w:hAnsi="HG丸ｺﾞｼｯｸM-PRO" w:hint="eastAsia"/>
          <w:sz w:val="28"/>
          <w:szCs w:val="28"/>
        </w:rPr>
        <w:t xml:space="preserve">期限票　</w:t>
      </w:r>
      <w:r w:rsidR="00310D46" w:rsidRPr="003A015D">
        <w:rPr>
          <w:rFonts w:hAnsi="HG丸ｺﾞｼｯｸM-PRO" w:hint="eastAsia"/>
          <w:sz w:val="28"/>
          <w:szCs w:val="28"/>
        </w:rPr>
        <w:t>広告掲載申込書</w:t>
      </w:r>
    </w:p>
    <w:p w14:paraId="64FA91FA" w14:textId="77777777" w:rsidR="00310D46" w:rsidRDefault="00310D46">
      <w:pPr>
        <w:jc w:val="left"/>
        <w:rPr>
          <w:rFonts w:hint="eastAsia"/>
        </w:rPr>
      </w:pPr>
    </w:p>
    <w:p w14:paraId="7BBF1422" w14:textId="77777777" w:rsidR="00310D46" w:rsidRPr="00F82EDB" w:rsidRDefault="00310D46" w:rsidP="00310D46">
      <w:pPr>
        <w:jc w:val="right"/>
        <w:rPr>
          <w:rFonts w:hint="eastAsia"/>
        </w:rPr>
      </w:pPr>
      <w:r w:rsidRPr="00F82EDB">
        <w:rPr>
          <w:rFonts w:hint="eastAsia"/>
        </w:rPr>
        <w:t xml:space="preserve">　　年　　月　　日</w:t>
      </w:r>
    </w:p>
    <w:p w14:paraId="6C746744" w14:textId="77777777" w:rsidR="00310D46" w:rsidRPr="00F82EDB" w:rsidRDefault="00310D46">
      <w:pPr>
        <w:jc w:val="left"/>
        <w:rPr>
          <w:rFonts w:hint="eastAsia"/>
        </w:rPr>
      </w:pPr>
    </w:p>
    <w:p w14:paraId="48AA92EA" w14:textId="77777777" w:rsidR="00310D46" w:rsidRPr="00F82EDB" w:rsidRDefault="00000E26">
      <w:pPr>
        <w:jc w:val="left"/>
        <w:rPr>
          <w:rFonts w:hint="eastAsia"/>
        </w:rPr>
      </w:pPr>
      <w:r w:rsidRPr="00F82EDB">
        <w:rPr>
          <w:rFonts w:hint="eastAsia"/>
        </w:rPr>
        <w:t>愛知県</w:t>
      </w:r>
      <w:r w:rsidR="00310D46" w:rsidRPr="00F82EDB">
        <w:rPr>
          <w:rFonts w:hint="eastAsia"/>
        </w:rPr>
        <w:t>図書館長　様</w:t>
      </w:r>
    </w:p>
    <w:p w14:paraId="52D2F48C" w14:textId="77777777" w:rsidR="00310D46" w:rsidRPr="00F82EDB" w:rsidRDefault="00310D46">
      <w:pPr>
        <w:jc w:val="left"/>
        <w:rPr>
          <w:rFonts w:hint="eastAsia"/>
        </w:rPr>
      </w:pPr>
    </w:p>
    <w:p w14:paraId="01FC7B06" w14:textId="77777777" w:rsidR="009C1222" w:rsidRPr="00F82EDB" w:rsidRDefault="00B92161">
      <w:pPr>
        <w:jc w:val="left"/>
        <w:rPr>
          <w:rFonts w:hint="eastAsia"/>
        </w:rPr>
      </w:pPr>
      <w:r w:rsidRPr="00F82EDB">
        <w:rPr>
          <w:rFonts w:hint="eastAsia"/>
        </w:rPr>
        <w:t xml:space="preserve">　　　　　　　　　　　　　【申込者】</w:t>
      </w:r>
    </w:p>
    <w:p w14:paraId="4E0858B1" w14:textId="77777777" w:rsidR="00F82EDB" w:rsidRPr="00F82EDB" w:rsidRDefault="00F82EDB" w:rsidP="00F82EDB">
      <w:pPr>
        <w:ind w:firstLineChars="1500" w:firstLine="3295"/>
      </w:pPr>
      <w:r w:rsidRPr="00F82EDB">
        <w:rPr>
          <w:rFonts w:hint="eastAsia"/>
        </w:rPr>
        <w:t>住所（所在地）</w:t>
      </w:r>
    </w:p>
    <w:p w14:paraId="313F4B08" w14:textId="77777777" w:rsidR="00F82EDB" w:rsidRPr="00F82EDB" w:rsidRDefault="00F82EDB" w:rsidP="00F82EDB">
      <w:pPr>
        <w:ind w:firstLineChars="970" w:firstLine="3295"/>
        <w:jc w:val="left"/>
        <w:rPr>
          <w:rFonts w:hint="eastAsia"/>
        </w:rPr>
      </w:pPr>
      <w:r w:rsidRPr="00F82EDB">
        <w:rPr>
          <w:rFonts w:hint="eastAsia"/>
          <w:spacing w:val="60"/>
          <w:kern w:val="0"/>
          <w:fitText w:val="600" w:id="-657728256"/>
        </w:rPr>
        <w:t>氏</w:t>
      </w:r>
      <w:r w:rsidRPr="00F82EDB">
        <w:rPr>
          <w:rFonts w:hint="eastAsia"/>
          <w:kern w:val="0"/>
          <w:fitText w:val="600" w:id="-657728256"/>
        </w:rPr>
        <w:t>名</w:t>
      </w:r>
    </w:p>
    <w:p w14:paraId="642E3C62" w14:textId="77777777" w:rsidR="00F82EDB" w:rsidRPr="00F82EDB" w:rsidRDefault="00F82EDB" w:rsidP="00F82EDB">
      <w:pPr>
        <w:ind w:firstLineChars="1474" w:firstLine="3238"/>
        <w:jc w:val="left"/>
        <w:rPr>
          <w:rFonts w:hint="eastAsia"/>
        </w:rPr>
      </w:pPr>
      <w:r w:rsidRPr="00F82EDB">
        <w:rPr>
          <w:rFonts w:hint="eastAsia"/>
        </w:rPr>
        <w:t xml:space="preserve">（名称及び代表者氏名）　　　　　　　　　　　　　</w:t>
      </w:r>
    </w:p>
    <w:p w14:paraId="5CCF6A92" w14:textId="77777777" w:rsidR="00F82EDB" w:rsidRPr="00F82EDB" w:rsidRDefault="00F82EDB" w:rsidP="009C1222">
      <w:pPr>
        <w:spacing w:line="360" w:lineRule="auto"/>
        <w:jc w:val="left"/>
        <w:rPr>
          <w:rFonts w:hint="eastAsia"/>
        </w:rPr>
      </w:pPr>
    </w:p>
    <w:p w14:paraId="1C383D41" w14:textId="77777777" w:rsidR="00310D46" w:rsidRDefault="008B7B45" w:rsidP="00335908">
      <w:pPr>
        <w:jc w:val="left"/>
      </w:pPr>
      <w:r w:rsidRPr="00F82EDB">
        <w:rPr>
          <w:rFonts w:hint="eastAsia"/>
        </w:rPr>
        <w:t xml:space="preserve">　</w:t>
      </w:r>
      <w:r w:rsidR="00000E26" w:rsidRPr="00F82EDB">
        <w:rPr>
          <w:rFonts w:hint="eastAsia"/>
        </w:rPr>
        <w:t>愛知県</w:t>
      </w:r>
      <w:r w:rsidRPr="00F82EDB">
        <w:rPr>
          <w:rFonts w:hint="eastAsia"/>
        </w:rPr>
        <w:t>図書館</w:t>
      </w:r>
      <w:r w:rsidR="00362CF1" w:rsidRPr="00F82EDB">
        <w:rPr>
          <w:rFonts w:hint="eastAsia"/>
        </w:rPr>
        <w:t>貸出</w:t>
      </w:r>
      <w:r w:rsidR="00000E26" w:rsidRPr="00F82EDB">
        <w:rPr>
          <w:rFonts w:hint="eastAsia"/>
        </w:rPr>
        <w:t>期限票</w:t>
      </w:r>
      <w:r w:rsidR="00EA2266" w:rsidRPr="00F82EDB">
        <w:rPr>
          <w:rFonts w:hint="eastAsia"/>
        </w:rPr>
        <w:t>への</w:t>
      </w:r>
      <w:r w:rsidRPr="00F82EDB">
        <w:rPr>
          <w:rFonts w:hint="eastAsia"/>
        </w:rPr>
        <w:t>広告</w:t>
      </w:r>
      <w:r w:rsidR="00CE0789" w:rsidRPr="00F82EDB">
        <w:rPr>
          <w:rFonts w:hint="eastAsia"/>
        </w:rPr>
        <w:t>掲載</w:t>
      </w:r>
      <w:r w:rsidRPr="00F82EDB">
        <w:rPr>
          <w:rFonts w:hint="eastAsia"/>
        </w:rPr>
        <w:t>募集要項に基づき、</w:t>
      </w:r>
      <w:r w:rsidR="009C1222" w:rsidRPr="00F82EDB">
        <w:rPr>
          <w:rFonts w:hint="eastAsia"/>
        </w:rPr>
        <w:t>下記</w:t>
      </w:r>
      <w:r w:rsidRPr="00F82EDB">
        <w:rPr>
          <w:rFonts w:hint="eastAsia"/>
        </w:rPr>
        <w:t>のとおり申込みます。</w:t>
      </w:r>
    </w:p>
    <w:p w14:paraId="3492B4C4" w14:textId="77777777" w:rsidR="00310D46" w:rsidRDefault="00335908" w:rsidP="00335908">
      <w:pPr>
        <w:ind w:firstLineChars="95" w:firstLine="209"/>
        <w:jc w:val="left"/>
      </w:pPr>
      <w:r w:rsidRPr="006A308B">
        <w:rPr>
          <w:rFonts w:hint="eastAsia"/>
        </w:rPr>
        <w:t>なお、「愛知県広告掲載</w:t>
      </w:r>
      <w:r w:rsidR="004428FF">
        <w:rPr>
          <w:rFonts w:hint="eastAsia"/>
        </w:rPr>
        <w:t>要綱</w:t>
      </w:r>
      <w:r w:rsidRPr="006A308B">
        <w:rPr>
          <w:rFonts w:hint="eastAsia"/>
        </w:rPr>
        <w:t>」第３条第</w:t>
      </w:r>
      <w:r w:rsidR="006B2F37">
        <w:rPr>
          <w:rFonts w:hint="eastAsia"/>
        </w:rPr>
        <w:t>１項各号及び第２項各号</w:t>
      </w:r>
      <w:r w:rsidRPr="006A308B">
        <w:rPr>
          <w:rFonts w:hint="eastAsia"/>
        </w:rPr>
        <w:t>（裏面参照）に該当しないことを確認しました。</w:t>
      </w:r>
    </w:p>
    <w:p w14:paraId="7B2D87FC" w14:textId="77777777" w:rsidR="00335908" w:rsidRDefault="006B2F37" w:rsidP="00335908">
      <w:pPr>
        <w:ind w:firstLineChars="95" w:firstLine="209"/>
        <w:jc w:val="left"/>
      </w:pPr>
      <w:r>
        <w:rPr>
          <w:rFonts w:hint="eastAsia"/>
        </w:rPr>
        <w:t>これらが事実と相違することが判明した場合には、当該事実に関して貴館が行う措置について一切</w:t>
      </w:r>
      <w:r w:rsidR="007B166B">
        <w:rPr>
          <w:rFonts w:hint="eastAsia"/>
        </w:rPr>
        <w:t>異議</w:t>
      </w:r>
      <w:r>
        <w:rPr>
          <w:rFonts w:hint="eastAsia"/>
        </w:rPr>
        <w:t>を申し立てず、また賠償ないし保証を求めないとともに、これにより損害が生じた場合は、一切当方の責任といたします。</w:t>
      </w:r>
    </w:p>
    <w:p w14:paraId="1CC6C503" w14:textId="77777777" w:rsidR="00335908" w:rsidRPr="00F82EDB" w:rsidRDefault="00335908" w:rsidP="00335908">
      <w:pPr>
        <w:ind w:firstLineChars="95" w:firstLine="209"/>
        <w:jc w:val="left"/>
        <w:rPr>
          <w:rFonts w:hint="eastAsia"/>
        </w:rPr>
      </w:pPr>
    </w:p>
    <w:p w14:paraId="1080BE50" w14:textId="77777777" w:rsidR="009C1222" w:rsidRPr="00614951" w:rsidRDefault="009C1222" w:rsidP="009C1222">
      <w:pPr>
        <w:pStyle w:val="a5"/>
        <w:rPr>
          <w:rFonts w:ascii="HG丸ｺﾞｼｯｸM-PRO" w:eastAsia="HG丸ｺﾞｼｯｸM-PRO" w:hAnsi="HG丸ｺﾞｼｯｸM-PRO" w:hint="eastAsia"/>
          <w:sz w:val="24"/>
        </w:rPr>
      </w:pPr>
      <w:r w:rsidRPr="00614951">
        <w:rPr>
          <w:rFonts w:ascii="HG丸ｺﾞｼｯｸM-PRO" w:eastAsia="HG丸ｺﾞｼｯｸM-PRO" w:hAnsi="HG丸ｺﾞｼｯｸM-PRO" w:hint="eastAsia"/>
          <w:sz w:val="24"/>
        </w:rPr>
        <w:t>記</w:t>
      </w:r>
    </w:p>
    <w:p w14:paraId="3611BBB6" w14:textId="77777777" w:rsidR="009C1222" w:rsidRPr="00F82EDB" w:rsidRDefault="009C1222" w:rsidP="009C1222">
      <w:pPr>
        <w:rPr>
          <w:rFonts w:hint="eastAsia"/>
        </w:rPr>
      </w:pPr>
      <w:r w:rsidRPr="00F82EDB">
        <w:rPr>
          <w:rFonts w:hint="eastAsia"/>
        </w:rPr>
        <w:t>１．</w:t>
      </w:r>
      <w:r w:rsidR="00EA2266" w:rsidRPr="00F82EDB">
        <w:rPr>
          <w:rFonts w:hint="eastAsia"/>
          <w:spacing w:val="42"/>
          <w:kern w:val="0"/>
          <w:fitText w:val="1540" w:id="-660410624"/>
        </w:rPr>
        <w:t>納入希望</w:t>
      </w:r>
      <w:r w:rsidR="00EA2266" w:rsidRPr="00F82EDB">
        <w:rPr>
          <w:rFonts w:hint="eastAsia"/>
          <w:spacing w:val="2"/>
          <w:kern w:val="0"/>
          <w:fitText w:val="1540" w:id="-660410624"/>
        </w:rPr>
        <w:t>日</w:t>
      </w:r>
      <w:r w:rsidR="006A3329" w:rsidRPr="00F82EDB">
        <w:rPr>
          <w:rFonts w:hint="eastAsia"/>
        </w:rPr>
        <w:t xml:space="preserve">　　</w:t>
      </w:r>
      <w:r w:rsidR="00F82EDB">
        <w:rPr>
          <w:rFonts w:hint="eastAsia"/>
        </w:rPr>
        <w:t xml:space="preserve">　</w:t>
      </w:r>
      <w:r w:rsidR="00743DF1">
        <w:rPr>
          <w:rFonts w:hint="eastAsia"/>
        </w:rPr>
        <w:t xml:space="preserve">　　</w:t>
      </w:r>
      <w:r w:rsidR="00BA2473" w:rsidRPr="00F82EDB">
        <w:rPr>
          <w:rFonts w:hint="eastAsia"/>
        </w:rPr>
        <w:t xml:space="preserve">　　</w:t>
      </w:r>
      <w:r w:rsidR="006A3329" w:rsidRPr="00F82EDB">
        <w:rPr>
          <w:rFonts w:hint="eastAsia"/>
        </w:rPr>
        <w:t>年</w:t>
      </w:r>
      <w:r w:rsidR="00BA2473" w:rsidRPr="00F82EDB">
        <w:rPr>
          <w:rFonts w:hint="eastAsia"/>
        </w:rPr>
        <w:t xml:space="preserve">　　</w:t>
      </w:r>
      <w:r w:rsidR="006A3329" w:rsidRPr="00F82EDB">
        <w:rPr>
          <w:rFonts w:hint="eastAsia"/>
        </w:rPr>
        <w:t>月</w:t>
      </w:r>
      <w:r w:rsidR="00BA2473" w:rsidRPr="00F82EDB">
        <w:rPr>
          <w:rFonts w:hint="eastAsia"/>
        </w:rPr>
        <w:t xml:space="preserve">　　</w:t>
      </w:r>
      <w:r w:rsidR="006A3329" w:rsidRPr="00F82EDB">
        <w:rPr>
          <w:rFonts w:hint="eastAsia"/>
        </w:rPr>
        <w:t>日</w:t>
      </w:r>
    </w:p>
    <w:p w14:paraId="615AF4E1" w14:textId="77777777" w:rsidR="00EA2266" w:rsidRPr="00F82EDB" w:rsidRDefault="00EA2266" w:rsidP="009C1222">
      <w:pPr>
        <w:rPr>
          <w:rFonts w:hint="eastAsia"/>
        </w:rPr>
      </w:pPr>
      <w:r w:rsidRPr="00F82EDB">
        <w:rPr>
          <w:rFonts w:hint="eastAsia"/>
        </w:rPr>
        <w:t>２．</w:t>
      </w:r>
      <w:r w:rsidRPr="00F82EDB">
        <w:rPr>
          <w:rFonts w:hint="eastAsia"/>
          <w:spacing w:val="10"/>
          <w:kern w:val="0"/>
          <w:fitText w:val="1540" w:id="-660410623"/>
        </w:rPr>
        <w:t>納入予定数</w:t>
      </w:r>
      <w:r w:rsidRPr="00F82EDB">
        <w:rPr>
          <w:rFonts w:hint="eastAsia"/>
          <w:kern w:val="0"/>
          <w:fitText w:val="1540" w:id="-660410623"/>
        </w:rPr>
        <w:t>量</w:t>
      </w:r>
      <w:r w:rsidRPr="00F82EDB">
        <w:rPr>
          <w:rFonts w:hint="eastAsia"/>
        </w:rPr>
        <w:t xml:space="preserve">　　　　　　　　　　　</w:t>
      </w:r>
      <w:r w:rsidR="004B0FE7" w:rsidRPr="00F82EDB">
        <w:rPr>
          <w:rFonts w:hint="eastAsia"/>
        </w:rPr>
        <w:t xml:space="preserve">　</w:t>
      </w:r>
      <w:r w:rsidRPr="00F82EDB">
        <w:rPr>
          <w:rFonts w:hint="eastAsia"/>
        </w:rPr>
        <w:t>枚</w:t>
      </w:r>
    </w:p>
    <w:p w14:paraId="79714BAE" w14:textId="77777777" w:rsidR="0034668A" w:rsidRPr="00F82EDB" w:rsidRDefault="00EA2266" w:rsidP="0034668A">
      <w:pPr>
        <w:rPr>
          <w:rFonts w:hint="eastAsia"/>
        </w:rPr>
      </w:pPr>
      <w:r w:rsidRPr="00F82EDB">
        <w:rPr>
          <w:rFonts w:hint="eastAsia"/>
        </w:rPr>
        <w:t xml:space="preserve">３．配布終了希望日　　</w:t>
      </w:r>
      <w:r w:rsidR="009E278A" w:rsidRPr="00F82EDB">
        <w:rPr>
          <w:rFonts w:hint="eastAsia"/>
        </w:rPr>
        <w:t>・</w:t>
      </w:r>
      <w:r w:rsidR="00743DF1">
        <w:rPr>
          <w:rFonts w:hint="eastAsia"/>
        </w:rPr>
        <w:t xml:space="preserve">　　</w:t>
      </w:r>
      <w:r w:rsidRPr="00F82EDB">
        <w:rPr>
          <w:rFonts w:hint="eastAsia"/>
        </w:rPr>
        <w:t xml:space="preserve">　　年　　月　　日</w:t>
      </w:r>
      <w:r w:rsidR="009E278A" w:rsidRPr="00F82EDB">
        <w:rPr>
          <w:rFonts w:hint="eastAsia"/>
        </w:rPr>
        <w:t>まで</w:t>
      </w:r>
    </w:p>
    <w:p w14:paraId="0A713A4A" w14:textId="77777777" w:rsidR="009E278A" w:rsidRPr="00F82EDB" w:rsidRDefault="009E278A" w:rsidP="009E278A">
      <w:pPr>
        <w:ind w:firstLineChars="1100" w:firstLine="2416"/>
        <w:rPr>
          <w:rFonts w:hint="eastAsia"/>
        </w:rPr>
      </w:pPr>
      <w:r w:rsidRPr="00F82EDB">
        <w:rPr>
          <w:rFonts w:hint="eastAsia"/>
        </w:rPr>
        <w:t>・期限なし（納入分がなくなるまで）</w:t>
      </w:r>
    </w:p>
    <w:p w14:paraId="34D5E7E6" w14:textId="77777777" w:rsidR="00310D46" w:rsidRDefault="00EA2266" w:rsidP="00CE54BA">
      <w:pPr>
        <w:rPr>
          <w:rFonts w:hint="eastAsia"/>
        </w:rPr>
      </w:pPr>
      <w:r w:rsidRPr="00F82EDB">
        <w:rPr>
          <w:rFonts w:hint="eastAsia"/>
        </w:rPr>
        <w:t>４</w:t>
      </w:r>
      <w:r w:rsidR="006A3329" w:rsidRPr="00F82EDB">
        <w:rPr>
          <w:rFonts w:hint="eastAsia"/>
        </w:rPr>
        <w:t>．</w:t>
      </w:r>
      <w:r w:rsidR="00BA2473" w:rsidRPr="00F82EDB">
        <w:rPr>
          <w:rFonts w:hint="eastAsia"/>
        </w:rPr>
        <w:t>掲載</w:t>
      </w:r>
      <w:r w:rsidR="006A3329" w:rsidRPr="00F82EDB">
        <w:rPr>
          <w:rFonts w:hint="eastAsia"/>
        </w:rPr>
        <w:t>広告</w:t>
      </w:r>
      <w:r w:rsidR="00BA2473" w:rsidRPr="00F82EDB">
        <w:rPr>
          <w:rFonts w:hint="eastAsia"/>
        </w:rPr>
        <w:t>のイメージ</w:t>
      </w:r>
      <w:r w:rsidR="006A3329" w:rsidRPr="00F82EDB">
        <w:rPr>
          <w:rFonts w:hint="eastAsia"/>
        </w:rPr>
        <w:t xml:space="preserve">　　　</w:t>
      </w:r>
    </w:p>
    <w:p w14:paraId="0D2E332E" w14:textId="3405F298" w:rsidR="00CE54BA" w:rsidRDefault="001F4BE5" w:rsidP="006A3329">
      <w:pPr>
        <w:jc w:val="left"/>
        <w:rPr>
          <w:rFonts w:hint="eastAsia"/>
        </w:rPr>
      </w:pPr>
      <w:r>
        <w:rPr>
          <w:rFonts w:hint="eastAsia"/>
          <w:noProof/>
        </w:rPr>
        <mc:AlternateContent>
          <mc:Choice Requires="wps">
            <w:drawing>
              <wp:anchor distT="0" distB="0" distL="114300" distR="114300" simplePos="0" relativeHeight="251657728" behindDoc="0" locked="0" layoutInCell="1" allowOverlap="1" wp14:anchorId="111ED05C" wp14:editId="61812F71">
                <wp:simplePos x="0" y="0"/>
                <wp:positionH relativeFrom="column">
                  <wp:posOffset>281940</wp:posOffset>
                </wp:positionH>
                <wp:positionV relativeFrom="paragraph">
                  <wp:posOffset>75565</wp:posOffset>
                </wp:positionV>
                <wp:extent cx="2009775" cy="4159885"/>
                <wp:effectExtent l="9525" t="9525" r="9525" b="12065"/>
                <wp:wrapNone/>
                <wp:docPr id="18765607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1598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98A80D" id="Rectangle 2" o:spid="_x0000_s1026" style="position:absolute;margin-left:22.2pt;margin-top:5.95pt;width:158.25pt;height:3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" strokeweight="1.5pt">
                <v:textbox style="mso-fit-shape-to-text:t" inset="5.85pt,.7pt,5.85pt,.7pt"/>
              </v:rect>
            </w:pict>
          </mc:Fallback>
        </mc:AlternateContent>
      </w:r>
    </w:p>
    <w:p w14:paraId="406E3045" w14:textId="77777777" w:rsidR="00CE54BA" w:rsidRDefault="00CE54BA" w:rsidP="006A3329">
      <w:pPr>
        <w:jc w:val="left"/>
        <w:rPr>
          <w:rFonts w:hint="eastAsia"/>
        </w:rPr>
      </w:pPr>
    </w:p>
    <w:p w14:paraId="5E3EA89F" w14:textId="77777777" w:rsidR="00CE54BA" w:rsidRDefault="00CE54BA" w:rsidP="006A3329">
      <w:pPr>
        <w:jc w:val="left"/>
        <w:rPr>
          <w:rFonts w:hint="eastAsia"/>
        </w:rPr>
      </w:pPr>
    </w:p>
    <w:p w14:paraId="24D7C8A2" w14:textId="77777777" w:rsidR="00CE54BA" w:rsidRDefault="00CE54BA" w:rsidP="006A3329">
      <w:pPr>
        <w:jc w:val="left"/>
        <w:rPr>
          <w:rFonts w:hint="eastAsia"/>
        </w:rPr>
      </w:pPr>
    </w:p>
    <w:p w14:paraId="0538C5C6" w14:textId="77777777" w:rsidR="00CE54BA" w:rsidRDefault="00CE54BA" w:rsidP="006A3329">
      <w:pPr>
        <w:jc w:val="left"/>
        <w:rPr>
          <w:rFonts w:hint="eastAsia"/>
        </w:rPr>
      </w:pPr>
    </w:p>
    <w:p w14:paraId="6E07E504" w14:textId="77777777" w:rsidR="00CE54BA" w:rsidRDefault="00CE54BA" w:rsidP="006A3329">
      <w:pPr>
        <w:jc w:val="left"/>
        <w:rPr>
          <w:rFonts w:hint="eastAsia"/>
        </w:rPr>
      </w:pPr>
    </w:p>
    <w:p w14:paraId="3FE9AB1C" w14:textId="77777777" w:rsidR="00CE54BA" w:rsidRDefault="00CE54BA" w:rsidP="006A3329">
      <w:pPr>
        <w:jc w:val="left"/>
        <w:rPr>
          <w:rFonts w:hint="eastAsia"/>
        </w:rPr>
      </w:pPr>
    </w:p>
    <w:p w14:paraId="0256374E" w14:textId="77777777" w:rsidR="00CE54BA" w:rsidRDefault="00CE54BA" w:rsidP="006A3329">
      <w:pPr>
        <w:jc w:val="left"/>
        <w:rPr>
          <w:rFonts w:hint="eastAsia"/>
        </w:rPr>
      </w:pPr>
    </w:p>
    <w:p w14:paraId="40944E8D" w14:textId="77777777" w:rsidR="00CE54BA" w:rsidRDefault="00CE54BA" w:rsidP="006A3329">
      <w:pPr>
        <w:jc w:val="left"/>
        <w:rPr>
          <w:rFonts w:hint="eastAsia"/>
        </w:rPr>
      </w:pPr>
    </w:p>
    <w:p w14:paraId="14965F4E" w14:textId="77777777" w:rsidR="00CE54BA" w:rsidRDefault="00CE54BA" w:rsidP="006A3329">
      <w:pPr>
        <w:jc w:val="left"/>
        <w:rPr>
          <w:rFonts w:hint="eastAsia"/>
        </w:rPr>
      </w:pPr>
    </w:p>
    <w:p w14:paraId="67D2E2EA" w14:textId="77777777" w:rsidR="00CE54BA" w:rsidRDefault="00CE54BA" w:rsidP="006A3329">
      <w:pPr>
        <w:jc w:val="left"/>
        <w:rPr>
          <w:rFonts w:hint="eastAsia"/>
        </w:rPr>
      </w:pPr>
    </w:p>
    <w:p w14:paraId="205811F6" w14:textId="77777777" w:rsidR="00CE54BA" w:rsidRDefault="00CE54BA" w:rsidP="006A3329">
      <w:pPr>
        <w:jc w:val="left"/>
        <w:rPr>
          <w:rFonts w:hint="eastAsia"/>
        </w:rPr>
      </w:pPr>
    </w:p>
    <w:p w14:paraId="6DB5D3DF" w14:textId="77777777" w:rsidR="00CE54BA" w:rsidRDefault="00CE54BA" w:rsidP="006A3329">
      <w:pPr>
        <w:jc w:val="left"/>
        <w:rPr>
          <w:rFonts w:hint="eastAsia"/>
        </w:rPr>
      </w:pPr>
    </w:p>
    <w:p w14:paraId="738DF31E" w14:textId="77777777" w:rsidR="00CE54BA" w:rsidRDefault="00CE54BA" w:rsidP="006A3329">
      <w:pPr>
        <w:jc w:val="left"/>
        <w:rPr>
          <w:rFonts w:hint="eastAsia"/>
        </w:rPr>
      </w:pPr>
    </w:p>
    <w:p w14:paraId="27B4AF53" w14:textId="77777777" w:rsidR="00CE54BA" w:rsidRDefault="00CE54BA" w:rsidP="001B52D8">
      <w:pPr>
        <w:ind w:firstLineChars="2080" w:firstLine="4569"/>
        <w:jc w:val="left"/>
        <w:rPr>
          <w:rFonts w:hint="eastAsia"/>
        </w:rPr>
      </w:pPr>
      <w:r>
        <w:rPr>
          <w:rFonts w:hint="eastAsia"/>
        </w:rPr>
        <w:t>本件担当者連絡先</w:t>
      </w:r>
    </w:p>
    <w:p w14:paraId="59B6CC82" w14:textId="77777777" w:rsidR="00CE54BA" w:rsidRPr="00CE54BA" w:rsidRDefault="00CE54BA" w:rsidP="001B52D8">
      <w:pPr>
        <w:ind w:firstLineChars="2189" w:firstLine="4809"/>
        <w:jc w:val="left"/>
        <w:rPr>
          <w:rFonts w:hint="eastAsia"/>
          <w:u w:val="single"/>
        </w:rPr>
      </w:pPr>
      <w:r w:rsidRPr="00CE54BA">
        <w:rPr>
          <w:rFonts w:hint="eastAsia"/>
          <w:u w:val="single"/>
        </w:rPr>
        <w:t>部</w:t>
      </w:r>
      <w:r>
        <w:rPr>
          <w:rFonts w:hint="eastAsia"/>
          <w:u w:val="single"/>
        </w:rPr>
        <w:t xml:space="preserve">　　</w:t>
      </w:r>
      <w:r w:rsidRPr="00CE54BA">
        <w:rPr>
          <w:rFonts w:hint="eastAsia"/>
          <w:u w:val="single"/>
        </w:rPr>
        <w:t xml:space="preserve">署　　　　　　　　　　　　　</w:t>
      </w:r>
    </w:p>
    <w:p w14:paraId="54D06A65" w14:textId="77777777" w:rsidR="00CE54BA" w:rsidRPr="00CE54BA" w:rsidRDefault="00CE54BA" w:rsidP="001B52D8">
      <w:pPr>
        <w:ind w:firstLineChars="2195" w:firstLine="4822"/>
        <w:jc w:val="left"/>
        <w:rPr>
          <w:rFonts w:hint="eastAsia"/>
          <w:u w:val="single"/>
        </w:rPr>
      </w:pPr>
      <w:r w:rsidRPr="00CE54BA">
        <w:rPr>
          <w:rFonts w:hint="eastAsia"/>
          <w:u w:val="single"/>
        </w:rPr>
        <w:t xml:space="preserve">職・氏名　</w:t>
      </w:r>
      <w:r>
        <w:rPr>
          <w:rFonts w:hint="eastAsia"/>
          <w:u w:val="single"/>
        </w:rPr>
        <w:t xml:space="preserve">　　</w:t>
      </w:r>
      <w:r w:rsidRPr="00CE54BA">
        <w:rPr>
          <w:rFonts w:hint="eastAsia"/>
          <w:u w:val="single"/>
        </w:rPr>
        <w:t xml:space="preserve">　　　　　　　　　　</w:t>
      </w:r>
    </w:p>
    <w:p w14:paraId="5A8E965B" w14:textId="77777777" w:rsidR="00CE54BA" w:rsidRPr="00CE54BA" w:rsidRDefault="00CE54BA" w:rsidP="001B52D8">
      <w:pPr>
        <w:ind w:firstLineChars="2189" w:firstLine="4809"/>
        <w:jc w:val="left"/>
        <w:rPr>
          <w:rFonts w:hint="eastAsia"/>
          <w:u w:val="single"/>
        </w:rPr>
      </w:pPr>
      <w:r w:rsidRPr="00CE54BA">
        <w:rPr>
          <w:rFonts w:hint="eastAsia"/>
          <w:u w:val="single"/>
        </w:rPr>
        <w:t xml:space="preserve">電話番号　</w:t>
      </w:r>
      <w:r>
        <w:rPr>
          <w:rFonts w:hint="eastAsia"/>
          <w:u w:val="single"/>
        </w:rPr>
        <w:t xml:space="preserve">　　</w:t>
      </w:r>
      <w:r w:rsidRPr="00CE54BA">
        <w:rPr>
          <w:rFonts w:hint="eastAsia"/>
          <w:u w:val="single"/>
        </w:rPr>
        <w:t xml:space="preserve">　　　　　　　　　　</w:t>
      </w:r>
    </w:p>
    <w:p w14:paraId="2B2B0FF4" w14:textId="77777777" w:rsidR="00CE54BA" w:rsidRPr="00CE54BA" w:rsidRDefault="00CE54BA" w:rsidP="001B52D8">
      <w:pPr>
        <w:ind w:firstLineChars="2190" w:firstLine="4811"/>
        <w:jc w:val="left"/>
        <w:rPr>
          <w:rFonts w:hint="eastAsia"/>
          <w:u w:val="single"/>
        </w:rPr>
      </w:pPr>
      <w:r w:rsidRPr="00CE54BA">
        <w:rPr>
          <w:rFonts w:hint="eastAsia"/>
          <w:u w:val="single"/>
        </w:rPr>
        <w:t xml:space="preserve">FAX番号　</w:t>
      </w:r>
      <w:r>
        <w:rPr>
          <w:rFonts w:hint="eastAsia"/>
          <w:u w:val="single"/>
        </w:rPr>
        <w:t xml:space="preserve">　　</w:t>
      </w:r>
      <w:r w:rsidRPr="00CE54BA">
        <w:rPr>
          <w:rFonts w:hint="eastAsia"/>
          <w:u w:val="single"/>
        </w:rPr>
        <w:t xml:space="preserve">　　　　　　　　　 </w:t>
      </w:r>
    </w:p>
    <w:p w14:paraId="2E0FD6E3" w14:textId="77777777" w:rsidR="00CE54BA" w:rsidRPr="00CE54BA" w:rsidRDefault="00CE54BA" w:rsidP="001B52D8">
      <w:pPr>
        <w:ind w:firstLineChars="2196" w:firstLine="4824"/>
        <w:jc w:val="left"/>
        <w:rPr>
          <w:rFonts w:hint="eastAsia"/>
          <w:u w:val="single"/>
        </w:rPr>
      </w:pPr>
      <w:r w:rsidRPr="00CE54BA">
        <w:rPr>
          <w:rFonts w:hint="eastAsia"/>
          <w:u w:val="single"/>
        </w:rPr>
        <w:t xml:space="preserve">e-mail　　</w:t>
      </w:r>
      <w:r>
        <w:rPr>
          <w:rFonts w:hint="eastAsia"/>
          <w:u w:val="single"/>
        </w:rPr>
        <w:t xml:space="preserve">　　</w:t>
      </w:r>
      <w:r w:rsidRPr="00CE54BA">
        <w:rPr>
          <w:rFonts w:hint="eastAsia"/>
          <w:u w:val="single"/>
        </w:rPr>
        <w:t xml:space="preserve">　　　　　　　　　　</w:t>
      </w:r>
    </w:p>
    <w:p w14:paraId="30B394BD" w14:textId="77777777" w:rsidR="00A47949" w:rsidRDefault="006A308B" w:rsidP="00210ADC">
      <w:pPr>
        <w:tabs>
          <w:tab w:val="left" w:pos="426"/>
        </w:tabs>
        <w:jc w:val="left"/>
      </w:pPr>
      <w:r>
        <w:br w:type="page"/>
      </w:r>
    </w:p>
    <w:p w14:paraId="745DDB11" w14:textId="77777777" w:rsidR="006707D8" w:rsidRDefault="006707D8" w:rsidP="00210ADC">
      <w:pPr>
        <w:tabs>
          <w:tab w:val="left" w:pos="426"/>
        </w:tabs>
        <w:jc w:val="left"/>
        <w:rPr>
          <w:rFonts w:hint="eastAsia"/>
        </w:rPr>
      </w:pPr>
      <w:r>
        <w:rPr>
          <w:rFonts w:hint="eastAsia"/>
        </w:rPr>
        <w:lastRenderedPageBreak/>
        <w:t>愛知県広告掲載要綱（抜粋）</w:t>
      </w:r>
    </w:p>
    <w:p w14:paraId="4FAA1529" w14:textId="77777777" w:rsidR="006707D8" w:rsidRDefault="006707D8" w:rsidP="00210ADC">
      <w:pPr>
        <w:jc w:val="left"/>
      </w:pPr>
    </w:p>
    <w:p w14:paraId="4AFA94A5" w14:textId="77777777" w:rsidR="006B2F37" w:rsidRDefault="006707D8" w:rsidP="00210ADC">
      <w:pPr>
        <w:ind w:left="222" w:hangingChars="101" w:hanging="222"/>
        <w:jc w:val="left"/>
      </w:pPr>
      <w:r>
        <w:rPr>
          <w:rFonts w:hint="eastAsia"/>
        </w:rPr>
        <w:t xml:space="preserve">第３条　</w:t>
      </w:r>
      <w:r w:rsidR="006B2F37">
        <w:rPr>
          <w:rFonts w:hint="eastAsia"/>
        </w:rPr>
        <w:t>局長は、広告が次の各号に揚げるもののいずれかを内容とし、又は内容の一部に含むものであるときは、当該広告を広告掲載の対象としてはならない。</w:t>
      </w:r>
    </w:p>
    <w:p w14:paraId="0A25541D" w14:textId="77777777" w:rsidR="006B2F37" w:rsidRDefault="004D371F" w:rsidP="00210ADC">
      <w:pPr>
        <w:numPr>
          <w:ilvl w:val="0"/>
          <w:numId w:val="17"/>
        </w:numPr>
        <w:jc w:val="left"/>
      </w:pPr>
      <w:r w:rsidRPr="00F57C4B">
        <w:rPr>
          <w:rFonts w:hint="eastAsia"/>
          <w:w w:val="94"/>
          <w:kern w:val="0"/>
          <w:fitText w:val="330" w:id="-598495487"/>
        </w:rPr>
        <w:t>(1</w:t>
      </w:r>
      <w:r w:rsidRPr="00F57C4B">
        <w:rPr>
          <w:rFonts w:hint="eastAsia"/>
          <w:spacing w:val="1"/>
          <w:w w:val="94"/>
          <w:kern w:val="0"/>
          <w:fitText w:val="330" w:id="-598495487"/>
        </w:rPr>
        <w:t>)</w:t>
      </w:r>
      <w:r>
        <w:rPr>
          <w:rFonts w:hint="eastAsia"/>
        </w:rPr>
        <w:t xml:space="preserve"> 法令等に違反するもの又はそのおそれがあるもの</w:t>
      </w:r>
    </w:p>
    <w:p w14:paraId="55188BAA" w14:textId="77777777" w:rsidR="006B2F37" w:rsidRDefault="004D371F" w:rsidP="00210ADC">
      <w:pPr>
        <w:numPr>
          <w:ilvl w:val="0"/>
          <w:numId w:val="17"/>
        </w:numPr>
        <w:jc w:val="left"/>
        <w:rPr>
          <w:rFonts w:hint="eastAsia"/>
        </w:rPr>
      </w:pPr>
      <w:r>
        <w:rPr>
          <w:rFonts w:hint="eastAsia"/>
        </w:rPr>
        <w:t>(2) 公の秩序若しくは善良の風俗に反するもの又はそのおそれがあるもの</w:t>
      </w:r>
    </w:p>
    <w:p w14:paraId="29B2DC44" w14:textId="77777777" w:rsidR="006B2F37" w:rsidRDefault="004D371F" w:rsidP="00210ADC">
      <w:pPr>
        <w:numPr>
          <w:ilvl w:val="0"/>
          <w:numId w:val="17"/>
        </w:numPr>
        <w:jc w:val="left"/>
        <w:rPr>
          <w:rFonts w:hint="eastAsia"/>
        </w:rPr>
      </w:pPr>
      <w:r>
        <w:rPr>
          <w:rFonts w:hint="eastAsia"/>
        </w:rPr>
        <w:t>(3) 基本的人権を侵害するもの又はそのおそれがあるもの</w:t>
      </w:r>
    </w:p>
    <w:p w14:paraId="4DB8D892" w14:textId="77777777" w:rsidR="006B2F37" w:rsidRDefault="004D371F" w:rsidP="00210ADC">
      <w:pPr>
        <w:numPr>
          <w:ilvl w:val="0"/>
          <w:numId w:val="17"/>
        </w:numPr>
        <w:jc w:val="left"/>
      </w:pPr>
      <w:r>
        <w:rPr>
          <w:rFonts w:hint="eastAsia"/>
        </w:rPr>
        <w:t>(4) 政治性又は宗教性</w:t>
      </w:r>
      <w:r w:rsidR="009B35B0">
        <w:rPr>
          <w:rFonts w:hint="eastAsia"/>
        </w:rPr>
        <w:t>のあるもの</w:t>
      </w:r>
    </w:p>
    <w:p w14:paraId="475937E6" w14:textId="77777777" w:rsidR="009B35B0" w:rsidRDefault="009B35B0" w:rsidP="00210ADC">
      <w:pPr>
        <w:numPr>
          <w:ilvl w:val="0"/>
          <w:numId w:val="17"/>
        </w:numPr>
        <w:jc w:val="left"/>
      </w:pPr>
      <w:r>
        <w:rPr>
          <w:rFonts w:hint="eastAsia"/>
        </w:rPr>
        <w:t>(5) 特定の主義又は主張に当たるもの（意見広告を含む。）</w:t>
      </w:r>
    </w:p>
    <w:p w14:paraId="44C24ABF" w14:textId="77777777" w:rsidR="009B35B0" w:rsidRDefault="009B35B0" w:rsidP="00210ADC">
      <w:pPr>
        <w:numPr>
          <w:ilvl w:val="0"/>
          <w:numId w:val="17"/>
        </w:numPr>
        <w:jc w:val="left"/>
      </w:pPr>
      <w:r>
        <w:rPr>
          <w:rFonts w:hint="eastAsia"/>
        </w:rPr>
        <w:t>(6) 事実と異なるもの</w:t>
      </w:r>
    </w:p>
    <w:p w14:paraId="6CBA5335" w14:textId="77777777" w:rsidR="009B35B0" w:rsidRDefault="009B35B0" w:rsidP="00210ADC">
      <w:pPr>
        <w:numPr>
          <w:ilvl w:val="0"/>
          <w:numId w:val="17"/>
        </w:numPr>
        <w:jc w:val="left"/>
      </w:pPr>
      <w:r>
        <w:rPr>
          <w:rFonts w:hint="eastAsia"/>
        </w:rPr>
        <w:t>(7) 虚偽であるもの又は誤認されるおそれのあるもの</w:t>
      </w:r>
    </w:p>
    <w:p w14:paraId="4316FF95" w14:textId="77777777" w:rsidR="009B35B0" w:rsidRDefault="009B35B0" w:rsidP="00210ADC">
      <w:pPr>
        <w:numPr>
          <w:ilvl w:val="0"/>
          <w:numId w:val="17"/>
        </w:numPr>
        <w:jc w:val="left"/>
      </w:pPr>
      <w:r>
        <w:rPr>
          <w:rFonts w:hint="eastAsia"/>
        </w:rPr>
        <w:t>(8) 責任の所在が不明確であるもの</w:t>
      </w:r>
    </w:p>
    <w:p w14:paraId="6457BD2F" w14:textId="77777777" w:rsidR="009B35B0" w:rsidRDefault="009B35B0" w:rsidP="00210ADC">
      <w:pPr>
        <w:numPr>
          <w:ilvl w:val="0"/>
          <w:numId w:val="17"/>
        </w:numPr>
        <w:jc w:val="left"/>
        <w:rPr>
          <w:rFonts w:hint="eastAsia"/>
        </w:rPr>
      </w:pPr>
      <w:r>
        <w:rPr>
          <w:rFonts w:hint="eastAsia"/>
        </w:rPr>
        <w:t>(9) 内容が不明確であるもの</w:t>
      </w:r>
    </w:p>
    <w:p w14:paraId="1501ADE9" w14:textId="77777777" w:rsidR="006B2F37" w:rsidRDefault="009B35B0" w:rsidP="00210ADC">
      <w:pPr>
        <w:numPr>
          <w:ilvl w:val="0"/>
          <w:numId w:val="17"/>
        </w:numPr>
        <w:jc w:val="left"/>
        <w:rPr>
          <w:rFonts w:hint="eastAsia"/>
        </w:rPr>
      </w:pPr>
      <w:r w:rsidRPr="00F57C4B">
        <w:rPr>
          <w:rFonts w:hint="eastAsia"/>
          <w:w w:val="62"/>
          <w:kern w:val="0"/>
          <w:fitText w:val="330" w:id="-598495488"/>
        </w:rPr>
        <w:t>(10</w:t>
      </w:r>
      <w:r w:rsidRPr="00F57C4B">
        <w:rPr>
          <w:rFonts w:hint="eastAsia"/>
          <w:spacing w:val="3"/>
          <w:w w:val="62"/>
          <w:kern w:val="0"/>
          <w:fitText w:val="330" w:id="-598495488"/>
        </w:rPr>
        <w:t>)</w:t>
      </w:r>
      <w:r>
        <w:rPr>
          <w:rFonts w:hint="eastAsia"/>
          <w:kern w:val="0"/>
        </w:rPr>
        <w:t xml:space="preserve"> 個人の氏名を広告するもの</w:t>
      </w:r>
    </w:p>
    <w:p w14:paraId="7C798474" w14:textId="77777777" w:rsidR="006B2F37" w:rsidRPr="009B35B0" w:rsidRDefault="009B35B0" w:rsidP="00210ADC">
      <w:pPr>
        <w:numPr>
          <w:ilvl w:val="0"/>
          <w:numId w:val="17"/>
        </w:numPr>
        <w:jc w:val="left"/>
      </w:pPr>
      <w:r w:rsidRPr="00F57C4B">
        <w:rPr>
          <w:rFonts w:hint="eastAsia"/>
          <w:w w:val="62"/>
          <w:kern w:val="0"/>
          <w:fitText w:val="330" w:id="-598495232"/>
        </w:rPr>
        <w:t>(11</w:t>
      </w:r>
      <w:r w:rsidRPr="00F57C4B">
        <w:rPr>
          <w:rFonts w:hint="eastAsia"/>
          <w:spacing w:val="3"/>
          <w:w w:val="62"/>
          <w:kern w:val="0"/>
          <w:fitText w:val="330" w:id="-598495232"/>
        </w:rPr>
        <w:t>)</w:t>
      </w:r>
      <w:r>
        <w:rPr>
          <w:rFonts w:hint="eastAsia"/>
          <w:kern w:val="0"/>
        </w:rPr>
        <w:t xml:space="preserve"> 比較広告</w:t>
      </w:r>
    </w:p>
    <w:p w14:paraId="5CDB5AEA" w14:textId="77777777" w:rsidR="009B35B0" w:rsidRDefault="009B35B0" w:rsidP="00210ADC">
      <w:pPr>
        <w:numPr>
          <w:ilvl w:val="0"/>
          <w:numId w:val="17"/>
        </w:numPr>
        <w:jc w:val="left"/>
      </w:pPr>
      <w:r w:rsidRPr="00F57C4B">
        <w:rPr>
          <w:rFonts w:hint="eastAsia"/>
          <w:w w:val="62"/>
          <w:kern w:val="0"/>
          <w:fitText w:val="330" w:id="-598495231"/>
        </w:rPr>
        <w:t>(12</w:t>
      </w:r>
      <w:r w:rsidRPr="00F57C4B">
        <w:rPr>
          <w:rFonts w:hint="eastAsia"/>
          <w:spacing w:val="3"/>
          <w:w w:val="62"/>
          <w:kern w:val="0"/>
          <w:fitText w:val="330" w:id="-598495231"/>
        </w:rPr>
        <w:t>)</w:t>
      </w:r>
      <w:r>
        <w:rPr>
          <w:rFonts w:hint="eastAsia"/>
          <w:kern w:val="0"/>
        </w:rPr>
        <w:t xml:space="preserve"> 懸賞広告及びクーポン付きの広告</w:t>
      </w:r>
    </w:p>
    <w:p w14:paraId="663B97C0" w14:textId="77777777" w:rsidR="006B2F37" w:rsidRDefault="009B35B0" w:rsidP="00210ADC">
      <w:pPr>
        <w:numPr>
          <w:ilvl w:val="0"/>
          <w:numId w:val="17"/>
        </w:numPr>
        <w:jc w:val="left"/>
      </w:pPr>
      <w:r w:rsidRPr="00F57C4B">
        <w:rPr>
          <w:rFonts w:hint="eastAsia"/>
          <w:w w:val="62"/>
          <w:kern w:val="0"/>
          <w:fitText w:val="330" w:id="-598494976"/>
        </w:rPr>
        <w:t>(13</w:t>
      </w:r>
      <w:r w:rsidRPr="00F57C4B">
        <w:rPr>
          <w:rFonts w:hint="eastAsia"/>
          <w:spacing w:val="3"/>
          <w:w w:val="62"/>
          <w:kern w:val="0"/>
          <w:fitText w:val="330" w:id="-598494976"/>
        </w:rPr>
        <w:t>)</w:t>
      </w:r>
      <w:r>
        <w:rPr>
          <w:rFonts w:hint="eastAsia"/>
          <w:kern w:val="0"/>
        </w:rPr>
        <w:t xml:space="preserve"> 前各号に揚げるもののほか、広告掲載の対象とすることが適当でないもの</w:t>
      </w:r>
    </w:p>
    <w:p w14:paraId="17398B4D" w14:textId="77777777" w:rsidR="006B2F37" w:rsidRDefault="006B2F37" w:rsidP="00210ADC">
      <w:pPr>
        <w:jc w:val="left"/>
      </w:pPr>
    </w:p>
    <w:p w14:paraId="15A1C7B1" w14:textId="77777777" w:rsidR="009238BB" w:rsidRDefault="006707D8" w:rsidP="00210ADC">
      <w:pPr>
        <w:ind w:left="321" w:hangingChars="146" w:hanging="321"/>
        <w:jc w:val="left"/>
      </w:pPr>
      <w:r>
        <w:rPr>
          <w:rFonts w:hint="eastAsia"/>
        </w:rPr>
        <w:t xml:space="preserve">２ </w:t>
      </w:r>
      <w:r w:rsidR="009B35B0">
        <w:rPr>
          <w:rFonts w:hint="eastAsia"/>
        </w:rPr>
        <w:t xml:space="preserve">　</w:t>
      </w:r>
      <w:r>
        <w:rPr>
          <w:rFonts w:hint="eastAsia"/>
        </w:rPr>
        <w:t>局長は、広告が次に掲げる業種又は事業者に係るものであるときは、当該広告が前項の広告掲載の対象としてはならない広告でないものであっても、当該広告を広告掲載の</w:t>
      </w:r>
    </w:p>
    <w:p w14:paraId="7A76860C" w14:textId="77777777" w:rsidR="006707D8" w:rsidRDefault="006707D8" w:rsidP="00210ADC">
      <w:pPr>
        <w:ind w:leftChars="145" w:left="319" w:firstLineChars="6" w:firstLine="13"/>
        <w:jc w:val="left"/>
        <w:rPr>
          <w:rFonts w:hint="eastAsia"/>
        </w:rPr>
      </w:pPr>
      <w:r>
        <w:rPr>
          <w:rFonts w:hint="eastAsia"/>
        </w:rPr>
        <w:t>対象としてはならない。広告掲載中において、当該広告がこれらの業種又は事業者に係るもののいずれかに該当するに至った場合も、同様とする。</w:t>
      </w:r>
    </w:p>
    <w:p w14:paraId="300175C4" w14:textId="77777777" w:rsidR="009B35B0" w:rsidRDefault="009B35B0" w:rsidP="00210ADC">
      <w:pPr>
        <w:numPr>
          <w:ilvl w:val="0"/>
          <w:numId w:val="17"/>
        </w:numPr>
        <w:jc w:val="left"/>
      </w:pPr>
      <w:r>
        <w:rPr>
          <w:rFonts w:hint="eastAsia"/>
        </w:rPr>
        <w:t xml:space="preserve">(1) </w:t>
      </w:r>
      <w:r w:rsidR="006707D8">
        <w:rPr>
          <w:rFonts w:hint="eastAsia"/>
        </w:rPr>
        <w:t>風俗営業等の規制及び業務の適正化等に関する法律（昭和</w:t>
      </w:r>
      <w:r w:rsidR="006707D8">
        <w:t>23</w:t>
      </w:r>
      <w:r w:rsidR="006707D8">
        <w:rPr>
          <w:rFonts w:hint="eastAsia"/>
        </w:rPr>
        <w:t>年法律第</w:t>
      </w:r>
      <w:r w:rsidR="006707D8">
        <w:t>122</w:t>
      </w:r>
      <w:r w:rsidR="006707D8">
        <w:rPr>
          <w:rFonts w:hint="eastAsia"/>
        </w:rPr>
        <w:t>号</w:t>
      </w:r>
      <w:r>
        <w:rPr>
          <w:rFonts w:hint="eastAsia"/>
        </w:rPr>
        <w:t>）</w:t>
      </w:r>
    </w:p>
    <w:p w14:paraId="430FC056" w14:textId="77777777" w:rsidR="006707D8" w:rsidRDefault="00984BFD" w:rsidP="00210ADC">
      <w:pPr>
        <w:ind w:left="360" w:firstLineChars="199" w:firstLine="437"/>
        <w:jc w:val="left"/>
      </w:pPr>
      <w:r>
        <w:rPr>
          <w:rFonts w:hint="eastAsia"/>
        </w:rPr>
        <w:t>第</w:t>
      </w:r>
      <w:r w:rsidR="006707D8">
        <w:rPr>
          <w:rFonts w:hint="eastAsia"/>
        </w:rPr>
        <w:t>２条に該当するもの又はこれに類似するものに係る業種又は事業者</w:t>
      </w:r>
    </w:p>
    <w:p w14:paraId="4E527ECE" w14:textId="77777777" w:rsidR="006707D8" w:rsidRDefault="00984BFD" w:rsidP="00210ADC">
      <w:pPr>
        <w:numPr>
          <w:ilvl w:val="0"/>
          <w:numId w:val="17"/>
        </w:numPr>
        <w:jc w:val="left"/>
      </w:pPr>
      <w:r>
        <w:rPr>
          <w:rFonts w:hint="eastAsia"/>
        </w:rPr>
        <w:t>(2)</w:t>
      </w:r>
      <w:r w:rsidR="006707D8">
        <w:t xml:space="preserve"> </w:t>
      </w:r>
      <w:r w:rsidR="006707D8">
        <w:rPr>
          <w:rFonts w:hint="eastAsia"/>
        </w:rPr>
        <w:t>消費者金融及び高利貸しに係る業種又は事業者</w:t>
      </w:r>
    </w:p>
    <w:p w14:paraId="4DD77D53" w14:textId="77777777" w:rsidR="00381962" w:rsidRDefault="00381962" w:rsidP="00210ADC">
      <w:pPr>
        <w:numPr>
          <w:ilvl w:val="0"/>
          <w:numId w:val="17"/>
        </w:numPr>
        <w:jc w:val="left"/>
      </w:pPr>
      <w:r>
        <w:rPr>
          <w:rFonts w:hint="eastAsia"/>
        </w:rPr>
        <w:t>(3) たばこに係る業種又は事業者</w:t>
      </w:r>
    </w:p>
    <w:p w14:paraId="5EEFC6D9" w14:textId="77777777" w:rsidR="00381962" w:rsidRDefault="00381962" w:rsidP="00210ADC">
      <w:pPr>
        <w:numPr>
          <w:ilvl w:val="0"/>
          <w:numId w:val="17"/>
        </w:numPr>
        <w:jc w:val="left"/>
      </w:pPr>
      <w:r>
        <w:rPr>
          <w:rFonts w:hint="eastAsia"/>
        </w:rPr>
        <w:t>(4) ギャンブル（宝くじを除く。）に係る業種又は事業者</w:t>
      </w:r>
    </w:p>
    <w:p w14:paraId="2FAC49AD" w14:textId="77777777" w:rsidR="00381962" w:rsidRDefault="00381962" w:rsidP="00210ADC">
      <w:pPr>
        <w:numPr>
          <w:ilvl w:val="0"/>
          <w:numId w:val="17"/>
        </w:numPr>
        <w:jc w:val="left"/>
      </w:pPr>
      <w:r>
        <w:rPr>
          <w:rFonts w:hint="eastAsia"/>
        </w:rPr>
        <w:t>(5) 法令等に定めのない医療に類似する行為に係る業種又は事業者</w:t>
      </w:r>
    </w:p>
    <w:p w14:paraId="7F933953" w14:textId="77777777" w:rsidR="00381962" w:rsidRDefault="00381962" w:rsidP="00210ADC">
      <w:pPr>
        <w:numPr>
          <w:ilvl w:val="0"/>
          <w:numId w:val="17"/>
        </w:numPr>
        <w:jc w:val="left"/>
      </w:pPr>
      <w:r>
        <w:rPr>
          <w:rFonts w:hint="eastAsia"/>
        </w:rPr>
        <w:t>(6) 愛知県暴力団排除条例（平成</w:t>
      </w:r>
      <w:r>
        <w:t>22</w:t>
      </w:r>
      <w:r>
        <w:rPr>
          <w:rFonts w:hint="eastAsia"/>
        </w:rPr>
        <w:t>年</w:t>
      </w:r>
      <w:r>
        <w:t>10</w:t>
      </w:r>
      <w:r>
        <w:rPr>
          <w:rFonts w:hint="eastAsia"/>
        </w:rPr>
        <w:t>月</w:t>
      </w:r>
      <w:r>
        <w:t>15</w:t>
      </w:r>
      <w:r>
        <w:rPr>
          <w:rFonts w:hint="eastAsia"/>
        </w:rPr>
        <w:t>日愛知県条例第</w:t>
      </w:r>
      <w:r>
        <w:t>34</w:t>
      </w:r>
      <w:r>
        <w:rPr>
          <w:rFonts w:hint="eastAsia"/>
        </w:rPr>
        <w:t>号）に規定</w:t>
      </w:r>
    </w:p>
    <w:p w14:paraId="4E0B304B" w14:textId="77777777" w:rsidR="00381962" w:rsidRDefault="00381962" w:rsidP="00210ADC">
      <w:pPr>
        <w:ind w:left="360" w:firstLineChars="199" w:firstLine="437"/>
        <w:jc w:val="left"/>
      </w:pPr>
      <w:r>
        <w:rPr>
          <w:rFonts w:hint="eastAsia"/>
        </w:rPr>
        <w:t>する暴力団員又は暴力団若しくは暴力団と密接な関係を有する者</w:t>
      </w:r>
    </w:p>
    <w:p w14:paraId="1E4892ED" w14:textId="77777777" w:rsidR="00381962" w:rsidRDefault="00381962" w:rsidP="00210ADC">
      <w:pPr>
        <w:numPr>
          <w:ilvl w:val="0"/>
          <w:numId w:val="17"/>
        </w:numPr>
        <w:jc w:val="left"/>
      </w:pPr>
      <w:r>
        <w:rPr>
          <w:rFonts w:hint="eastAsia"/>
        </w:rPr>
        <w:t>(7) 民事再生法（平成</w:t>
      </w:r>
      <w:r>
        <w:t>11</w:t>
      </w:r>
      <w:r>
        <w:rPr>
          <w:rFonts w:hint="eastAsia"/>
        </w:rPr>
        <w:t>年法律第</w:t>
      </w:r>
      <w:r>
        <w:t>225</w:t>
      </w:r>
      <w:r>
        <w:rPr>
          <w:rFonts w:hint="eastAsia"/>
        </w:rPr>
        <w:t>号）による再生手続又は会社更生法（平成</w:t>
      </w:r>
    </w:p>
    <w:p w14:paraId="6139543B" w14:textId="77777777" w:rsidR="00381962" w:rsidRDefault="00381962" w:rsidP="00210ADC">
      <w:pPr>
        <w:ind w:left="360" w:firstLineChars="192" w:firstLine="422"/>
        <w:jc w:val="left"/>
      </w:pPr>
      <w:r>
        <w:t>14</w:t>
      </w:r>
      <w:r>
        <w:rPr>
          <w:rFonts w:hint="eastAsia"/>
        </w:rPr>
        <w:t>年法律第</w:t>
      </w:r>
      <w:r>
        <w:t>154</w:t>
      </w:r>
      <w:r>
        <w:rPr>
          <w:rFonts w:hint="eastAsia"/>
        </w:rPr>
        <w:t>号）による更生手続中の事業者</w:t>
      </w:r>
    </w:p>
    <w:p w14:paraId="6F6135DF" w14:textId="77777777" w:rsidR="00381962" w:rsidRDefault="00381962" w:rsidP="00210ADC">
      <w:pPr>
        <w:numPr>
          <w:ilvl w:val="0"/>
          <w:numId w:val="17"/>
        </w:numPr>
        <w:jc w:val="left"/>
      </w:pPr>
      <w:r>
        <w:rPr>
          <w:rFonts w:hint="eastAsia"/>
        </w:rPr>
        <w:t>(8) 社会上の問題となっているものに係る業種又は事業者</w:t>
      </w:r>
    </w:p>
    <w:p w14:paraId="7F5C8F10" w14:textId="77777777" w:rsidR="00381962" w:rsidRDefault="00381962" w:rsidP="00210ADC">
      <w:pPr>
        <w:numPr>
          <w:ilvl w:val="0"/>
          <w:numId w:val="17"/>
        </w:numPr>
        <w:jc w:val="left"/>
      </w:pPr>
      <w:r>
        <w:rPr>
          <w:rFonts w:hint="eastAsia"/>
        </w:rPr>
        <w:t>(9) 前各号に掲げるもののほか、広告掲載の対象とすることが適当でない業種又は事</w:t>
      </w:r>
    </w:p>
    <w:p w14:paraId="1CE95E1D" w14:textId="77777777" w:rsidR="00381962" w:rsidRDefault="00381962" w:rsidP="00210ADC">
      <w:pPr>
        <w:ind w:left="360" w:firstLineChars="192" w:firstLine="422"/>
        <w:jc w:val="left"/>
      </w:pPr>
      <w:r>
        <w:rPr>
          <w:rFonts w:hint="eastAsia"/>
        </w:rPr>
        <w:t>業者</w:t>
      </w:r>
    </w:p>
    <w:p w14:paraId="3FCC3768" w14:textId="77777777" w:rsidR="00381962" w:rsidRDefault="00381962" w:rsidP="00210ADC">
      <w:pPr>
        <w:ind w:left="360" w:firstLineChars="192" w:firstLine="422"/>
        <w:jc w:val="left"/>
      </w:pPr>
    </w:p>
    <w:p w14:paraId="18766574" w14:textId="77777777" w:rsidR="006707D8" w:rsidRDefault="00381962" w:rsidP="00210ADC">
      <w:pPr>
        <w:ind w:leftChars="-1" w:left="-2"/>
        <w:jc w:val="left"/>
      </w:pPr>
      <w:bookmarkStart w:id="0" w:name="_Hlk216365733"/>
      <w:r>
        <w:rPr>
          <w:rFonts w:hint="eastAsia"/>
        </w:rPr>
        <w:t>上記に該当しないことを確認し、□にレ点を記入してください。</w:t>
      </w:r>
      <w:bookmarkEnd w:id="0"/>
    </w:p>
    <w:sectPr w:rsidR="006707D8" w:rsidSect="0034668A">
      <w:headerReference w:type="default" r:id="rId7"/>
      <w:type w:val="continuous"/>
      <w:pgSz w:w="11906" w:h="16838" w:code="9"/>
      <w:pgMar w:top="1134" w:right="1418" w:bottom="284" w:left="1701" w:header="851" w:footer="992" w:gutter="0"/>
      <w:cols w:space="425"/>
      <w:docGrid w:type="linesAndChars" w:linePitch="32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419F" w14:textId="77777777" w:rsidR="00F90845" w:rsidRDefault="00F90845">
      <w:r>
        <w:separator/>
      </w:r>
    </w:p>
  </w:endnote>
  <w:endnote w:type="continuationSeparator" w:id="0">
    <w:p w14:paraId="3B61FFCA" w14:textId="77777777" w:rsidR="00F90845" w:rsidRDefault="00F9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EAB7" w14:textId="77777777" w:rsidR="00F90845" w:rsidRDefault="00F90845">
      <w:r>
        <w:separator/>
      </w:r>
    </w:p>
  </w:footnote>
  <w:footnote w:type="continuationSeparator" w:id="0">
    <w:p w14:paraId="4CCB65A9" w14:textId="77777777" w:rsidR="00F90845" w:rsidRDefault="00F9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9B3D" w14:textId="77777777" w:rsidR="00CE54BA" w:rsidRDefault="00111B3F">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3C0"/>
    <w:multiLevelType w:val="hybridMultilevel"/>
    <w:tmpl w:val="6A105088"/>
    <w:lvl w:ilvl="0" w:tplc="C73A7628">
      <w:start w:val="1"/>
      <w:numFmt w:val="bullet"/>
      <w:lvlText w:val="○"/>
      <w:lvlJc w:val="left"/>
      <w:pPr>
        <w:tabs>
          <w:tab w:val="num" w:pos="580"/>
        </w:tabs>
        <w:ind w:left="5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6544CAE"/>
    <w:multiLevelType w:val="hybridMultilevel"/>
    <w:tmpl w:val="E5464A44"/>
    <w:lvl w:ilvl="0" w:tplc="43FA2EAC">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1A0725EB"/>
    <w:multiLevelType w:val="hybridMultilevel"/>
    <w:tmpl w:val="378430B2"/>
    <w:lvl w:ilvl="0" w:tplc="5D6EB24A">
      <w:start w:val="1"/>
      <w:numFmt w:val="decimalFullWidth"/>
      <w:lvlText w:val="（%1）"/>
      <w:lvlJc w:val="left"/>
      <w:pPr>
        <w:tabs>
          <w:tab w:val="num" w:pos="749"/>
        </w:tabs>
        <w:ind w:left="749" w:hanging="720"/>
      </w:pPr>
      <w:rPr>
        <w:rFonts w:hint="eastAsia"/>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3" w15:restartNumberingAfterBreak="0">
    <w:nsid w:val="27A23C4F"/>
    <w:multiLevelType w:val="hybridMultilevel"/>
    <w:tmpl w:val="FE0A931A"/>
    <w:lvl w:ilvl="0" w:tplc="90302F04">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9B72B5"/>
    <w:multiLevelType w:val="hybridMultilevel"/>
    <w:tmpl w:val="AB706DB4"/>
    <w:lvl w:ilvl="0" w:tplc="1786EF6C">
      <w:start w:val="4"/>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F3364CB"/>
    <w:multiLevelType w:val="hybridMultilevel"/>
    <w:tmpl w:val="3FB674E0"/>
    <w:lvl w:ilvl="0" w:tplc="40A4387C">
      <w:start w:val="3"/>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331E3A19"/>
    <w:multiLevelType w:val="hybridMultilevel"/>
    <w:tmpl w:val="99C00AD8"/>
    <w:lvl w:ilvl="0" w:tplc="E21AB432">
      <w:start w:val="6"/>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38567412"/>
    <w:multiLevelType w:val="hybridMultilevel"/>
    <w:tmpl w:val="A8543484"/>
    <w:lvl w:ilvl="0" w:tplc="FADA1908">
      <w:start w:val="1"/>
      <w:numFmt w:val="bullet"/>
      <w:lvlText w:val="○"/>
      <w:lvlJc w:val="left"/>
      <w:pPr>
        <w:tabs>
          <w:tab w:val="num" w:pos="580"/>
        </w:tabs>
        <w:ind w:left="5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404B3CBC"/>
    <w:multiLevelType w:val="hybridMultilevel"/>
    <w:tmpl w:val="93104E7A"/>
    <w:lvl w:ilvl="0" w:tplc="EF507FAE">
      <w:start w:val="2"/>
      <w:numFmt w:val="bullet"/>
      <w:lvlText w:val="○"/>
      <w:lvlJc w:val="left"/>
      <w:pPr>
        <w:tabs>
          <w:tab w:val="num" w:pos="470"/>
        </w:tabs>
        <w:ind w:left="4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9" w15:restartNumberingAfterBreak="0">
    <w:nsid w:val="407B619A"/>
    <w:multiLevelType w:val="hybridMultilevel"/>
    <w:tmpl w:val="51582FF8"/>
    <w:lvl w:ilvl="0" w:tplc="46F0F248">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85B0B"/>
    <w:multiLevelType w:val="hybridMultilevel"/>
    <w:tmpl w:val="D520D9D2"/>
    <w:lvl w:ilvl="0" w:tplc="18828E18">
      <w:start w:val="1"/>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45EF3095"/>
    <w:multiLevelType w:val="hybridMultilevel"/>
    <w:tmpl w:val="158C0306"/>
    <w:lvl w:ilvl="0" w:tplc="F9FC043E">
      <w:start w:val="131"/>
      <w:numFmt w:val="bullet"/>
      <w:lvlText w:val="※"/>
      <w:lvlJc w:val="left"/>
      <w:pPr>
        <w:tabs>
          <w:tab w:val="num" w:pos="1035"/>
        </w:tabs>
        <w:ind w:left="1035"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2" w15:restartNumberingAfterBreak="0">
    <w:nsid w:val="4B077ED9"/>
    <w:multiLevelType w:val="hybridMultilevel"/>
    <w:tmpl w:val="2ECE158A"/>
    <w:lvl w:ilvl="0" w:tplc="7074713A">
      <w:start w:val="3"/>
      <w:numFmt w:val="bullet"/>
      <w:lvlText w:val="※"/>
      <w:lvlJc w:val="left"/>
      <w:pPr>
        <w:tabs>
          <w:tab w:val="num" w:pos="580"/>
        </w:tabs>
        <w:ind w:left="5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3" w15:restartNumberingAfterBreak="0">
    <w:nsid w:val="54417E87"/>
    <w:multiLevelType w:val="hybridMultilevel"/>
    <w:tmpl w:val="8A8C80B2"/>
    <w:lvl w:ilvl="0" w:tplc="A378C6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3A56FB"/>
    <w:multiLevelType w:val="hybridMultilevel"/>
    <w:tmpl w:val="915E3AB6"/>
    <w:lvl w:ilvl="0" w:tplc="7E865D7A">
      <w:numFmt w:val="bullet"/>
      <w:lvlText w:val="※"/>
      <w:lvlJc w:val="left"/>
      <w:pPr>
        <w:tabs>
          <w:tab w:val="num" w:pos="575"/>
        </w:tabs>
        <w:ind w:left="57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5"/>
        </w:tabs>
        <w:ind w:left="1055" w:hanging="420"/>
      </w:pPr>
      <w:rPr>
        <w:rFonts w:ascii="Wingdings" w:hAnsi="Wingdings" w:hint="default"/>
      </w:rPr>
    </w:lvl>
    <w:lvl w:ilvl="2" w:tplc="0409000D" w:tentative="1">
      <w:start w:val="1"/>
      <w:numFmt w:val="bullet"/>
      <w:lvlText w:val=""/>
      <w:lvlJc w:val="left"/>
      <w:pPr>
        <w:tabs>
          <w:tab w:val="num" w:pos="1475"/>
        </w:tabs>
        <w:ind w:left="1475" w:hanging="420"/>
      </w:pPr>
      <w:rPr>
        <w:rFonts w:ascii="Wingdings" w:hAnsi="Wingdings" w:hint="default"/>
      </w:rPr>
    </w:lvl>
    <w:lvl w:ilvl="3" w:tplc="04090001" w:tentative="1">
      <w:start w:val="1"/>
      <w:numFmt w:val="bullet"/>
      <w:lvlText w:val=""/>
      <w:lvlJc w:val="left"/>
      <w:pPr>
        <w:tabs>
          <w:tab w:val="num" w:pos="1895"/>
        </w:tabs>
        <w:ind w:left="1895" w:hanging="420"/>
      </w:pPr>
      <w:rPr>
        <w:rFonts w:ascii="Wingdings" w:hAnsi="Wingdings" w:hint="default"/>
      </w:rPr>
    </w:lvl>
    <w:lvl w:ilvl="4" w:tplc="0409000B" w:tentative="1">
      <w:start w:val="1"/>
      <w:numFmt w:val="bullet"/>
      <w:lvlText w:val=""/>
      <w:lvlJc w:val="left"/>
      <w:pPr>
        <w:tabs>
          <w:tab w:val="num" w:pos="2315"/>
        </w:tabs>
        <w:ind w:left="2315" w:hanging="420"/>
      </w:pPr>
      <w:rPr>
        <w:rFonts w:ascii="Wingdings" w:hAnsi="Wingdings" w:hint="default"/>
      </w:rPr>
    </w:lvl>
    <w:lvl w:ilvl="5" w:tplc="0409000D" w:tentative="1">
      <w:start w:val="1"/>
      <w:numFmt w:val="bullet"/>
      <w:lvlText w:val=""/>
      <w:lvlJc w:val="left"/>
      <w:pPr>
        <w:tabs>
          <w:tab w:val="num" w:pos="2735"/>
        </w:tabs>
        <w:ind w:left="2735" w:hanging="420"/>
      </w:pPr>
      <w:rPr>
        <w:rFonts w:ascii="Wingdings" w:hAnsi="Wingdings" w:hint="default"/>
      </w:rPr>
    </w:lvl>
    <w:lvl w:ilvl="6" w:tplc="04090001" w:tentative="1">
      <w:start w:val="1"/>
      <w:numFmt w:val="bullet"/>
      <w:lvlText w:val=""/>
      <w:lvlJc w:val="left"/>
      <w:pPr>
        <w:tabs>
          <w:tab w:val="num" w:pos="3155"/>
        </w:tabs>
        <w:ind w:left="3155" w:hanging="420"/>
      </w:pPr>
      <w:rPr>
        <w:rFonts w:ascii="Wingdings" w:hAnsi="Wingdings" w:hint="default"/>
      </w:rPr>
    </w:lvl>
    <w:lvl w:ilvl="7" w:tplc="0409000B" w:tentative="1">
      <w:start w:val="1"/>
      <w:numFmt w:val="bullet"/>
      <w:lvlText w:val=""/>
      <w:lvlJc w:val="left"/>
      <w:pPr>
        <w:tabs>
          <w:tab w:val="num" w:pos="3575"/>
        </w:tabs>
        <w:ind w:left="3575" w:hanging="420"/>
      </w:pPr>
      <w:rPr>
        <w:rFonts w:ascii="Wingdings" w:hAnsi="Wingdings" w:hint="default"/>
      </w:rPr>
    </w:lvl>
    <w:lvl w:ilvl="8" w:tplc="0409000D" w:tentative="1">
      <w:start w:val="1"/>
      <w:numFmt w:val="bullet"/>
      <w:lvlText w:val=""/>
      <w:lvlJc w:val="left"/>
      <w:pPr>
        <w:tabs>
          <w:tab w:val="num" w:pos="3995"/>
        </w:tabs>
        <w:ind w:left="3995" w:hanging="420"/>
      </w:pPr>
      <w:rPr>
        <w:rFonts w:ascii="Wingdings" w:hAnsi="Wingdings" w:hint="default"/>
      </w:rPr>
    </w:lvl>
  </w:abstractNum>
  <w:abstractNum w:abstractNumId="15" w15:restartNumberingAfterBreak="0">
    <w:nsid w:val="6FEA209B"/>
    <w:multiLevelType w:val="hybridMultilevel"/>
    <w:tmpl w:val="C5247B30"/>
    <w:lvl w:ilvl="0" w:tplc="20303D86">
      <w:start w:val="44"/>
      <w:numFmt w:val="bullet"/>
      <w:lvlText w:val="・"/>
      <w:lvlJc w:val="left"/>
      <w:pPr>
        <w:tabs>
          <w:tab w:val="num" w:pos="848"/>
        </w:tabs>
        <w:ind w:left="84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6" w15:restartNumberingAfterBreak="0">
    <w:nsid w:val="72935439"/>
    <w:multiLevelType w:val="hybridMultilevel"/>
    <w:tmpl w:val="0292E9F8"/>
    <w:lvl w:ilvl="0" w:tplc="6CBCE54A">
      <w:start w:val="3"/>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82773899">
    <w:abstractNumId w:val="5"/>
  </w:num>
  <w:num w:numId="2" w16cid:durableId="28915778">
    <w:abstractNumId w:val="1"/>
  </w:num>
  <w:num w:numId="3" w16cid:durableId="49116936">
    <w:abstractNumId w:val="8"/>
  </w:num>
  <w:num w:numId="4" w16cid:durableId="1355496907">
    <w:abstractNumId w:val="14"/>
  </w:num>
  <w:num w:numId="5" w16cid:durableId="1458062178">
    <w:abstractNumId w:val="2"/>
  </w:num>
  <w:num w:numId="6" w16cid:durableId="957643516">
    <w:abstractNumId w:val="7"/>
  </w:num>
  <w:num w:numId="7" w16cid:durableId="1445464153">
    <w:abstractNumId w:val="13"/>
  </w:num>
  <w:num w:numId="8" w16cid:durableId="2045791526">
    <w:abstractNumId w:val="11"/>
  </w:num>
  <w:num w:numId="9" w16cid:durableId="1588687317">
    <w:abstractNumId w:val="15"/>
  </w:num>
  <w:num w:numId="10" w16cid:durableId="1016662972">
    <w:abstractNumId w:val="0"/>
  </w:num>
  <w:num w:numId="11" w16cid:durableId="1739673198">
    <w:abstractNumId w:val="12"/>
  </w:num>
  <w:num w:numId="12" w16cid:durableId="111871686">
    <w:abstractNumId w:val="16"/>
  </w:num>
  <w:num w:numId="13" w16cid:durableId="342051919">
    <w:abstractNumId w:val="10"/>
  </w:num>
  <w:num w:numId="14" w16cid:durableId="994843603">
    <w:abstractNumId w:val="6"/>
  </w:num>
  <w:num w:numId="15" w16cid:durableId="664360587">
    <w:abstractNumId w:val="9"/>
  </w:num>
  <w:num w:numId="16" w16cid:durableId="1581525351">
    <w:abstractNumId w:val="4"/>
  </w:num>
  <w:num w:numId="17" w16cid:durableId="210857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hdrShapeDefaults>
    <o:shapedefaults v:ext="edit" spidmax="3074" fillcolor="white">
      <v:fill color="white"/>
      <v:stroke weight="1.5pt"/>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6"/>
    <w:rsid w:val="00000E26"/>
    <w:rsid w:val="00000F55"/>
    <w:rsid w:val="00001E0F"/>
    <w:rsid w:val="00003C9B"/>
    <w:rsid w:val="0000436C"/>
    <w:rsid w:val="00044C9F"/>
    <w:rsid w:val="000572E5"/>
    <w:rsid w:val="00064676"/>
    <w:rsid w:val="00074106"/>
    <w:rsid w:val="00074DBF"/>
    <w:rsid w:val="000934E5"/>
    <w:rsid w:val="000A0B83"/>
    <w:rsid w:val="000A3088"/>
    <w:rsid w:val="000A715B"/>
    <w:rsid w:val="000B62B5"/>
    <w:rsid w:val="000C209E"/>
    <w:rsid w:val="000E6182"/>
    <w:rsid w:val="000F280E"/>
    <w:rsid w:val="000F2F77"/>
    <w:rsid w:val="000F5282"/>
    <w:rsid w:val="00107AE6"/>
    <w:rsid w:val="00111B3F"/>
    <w:rsid w:val="00111DF1"/>
    <w:rsid w:val="00137271"/>
    <w:rsid w:val="00141D85"/>
    <w:rsid w:val="00146ADC"/>
    <w:rsid w:val="001525C7"/>
    <w:rsid w:val="00164BCC"/>
    <w:rsid w:val="00181647"/>
    <w:rsid w:val="001915E9"/>
    <w:rsid w:val="0019632F"/>
    <w:rsid w:val="00197670"/>
    <w:rsid w:val="001A19DF"/>
    <w:rsid w:val="001A4451"/>
    <w:rsid w:val="001A64B3"/>
    <w:rsid w:val="001B2A3B"/>
    <w:rsid w:val="001B52D8"/>
    <w:rsid w:val="001B6711"/>
    <w:rsid w:val="001C495D"/>
    <w:rsid w:val="001D6980"/>
    <w:rsid w:val="001E0DBB"/>
    <w:rsid w:val="001F4BE5"/>
    <w:rsid w:val="001F732E"/>
    <w:rsid w:val="00203A01"/>
    <w:rsid w:val="00210ADC"/>
    <w:rsid w:val="00216D46"/>
    <w:rsid w:val="002252B6"/>
    <w:rsid w:val="00230375"/>
    <w:rsid w:val="00232FA3"/>
    <w:rsid w:val="002457DF"/>
    <w:rsid w:val="002506E8"/>
    <w:rsid w:val="00262C99"/>
    <w:rsid w:val="002A0CAB"/>
    <w:rsid w:val="002A5E2F"/>
    <w:rsid w:val="002C2D16"/>
    <w:rsid w:val="002C6FDD"/>
    <w:rsid w:val="002D58D6"/>
    <w:rsid w:val="002E5B84"/>
    <w:rsid w:val="002E5B9D"/>
    <w:rsid w:val="002E7FC8"/>
    <w:rsid w:val="002F34D3"/>
    <w:rsid w:val="00310D46"/>
    <w:rsid w:val="003211FA"/>
    <w:rsid w:val="00332821"/>
    <w:rsid w:val="00335908"/>
    <w:rsid w:val="00336CC4"/>
    <w:rsid w:val="0034668A"/>
    <w:rsid w:val="00362CF1"/>
    <w:rsid w:val="003668BD"/>
    <w:rsid w:val="00367BA5"/>
    <w:rsid w:val="0037201F"/>
    <w:rsid w:val="00381962"/>
    <w:rsid w:val="0038411F"/>
    <w:rsid w:val="003859E1"/>
    <w:rsid w:val="00392CC2"/>
    <w:rsid w:val="003A015D"/>
    <w:rsid w:val="003A0F62"/>
    <w:rsid w:val="003A53D8"/>
    <w:rsid w:val="003B06AC"/>
    <w:rsid w:val="003B311E"/>
    <w:rsid w:val="003C4720"/>
    <w:rsid w:val="003D182D"/>
    <w:rsid w:val="003D38FC"/>
    <w:rsid w:val="003D58C7"/>
    <w:rsid w:val="003D7DCD"/>
    <w:rsid w:val="003D7F1B"/>
    <w:rsid w:val="003E0942"/>
    <w:rsid w:val="003E2B48"/>
    <w:rsid w:val="003E3EAA"/>
    <w:rsid w:val="003E6FA2"/>
    <w:rsid w:val="0040321D"/>
    <w:rsid w:val="00416F66"/>
    <w:rsid w:val="00422AD5"/>
    <w:rsid w:val="00425400"/>
    <w:rsid w:val="00434A10"/>
    <w:rsid w:val="004428FF"/>
    <w:rsid w:val="00443F30"/>
    <w:rsid w:val="004533FC"/>
    <w:rsid w:val="00457A72"/>
    <w:rsid w:val="00466468"/>
    <w:rsid w:val="00471482"/>
    <w:rsid w:val="0047552A"/>
    <w:rsid w:val="004A3B24"/>
    <w:rsid w:val="004A5812"/>
    <w:rsid w:val="004A7B80"/>
    <w:rsid w:val="004B0FE7"/>
    <w:rsid w:val="004B22E9"/>
    <w:rsid w:val="004C243A"/>
    <w:rsid w:val="004C49C3"/>
    <w:rsid w:val="004C5229"/>
    <w:rsid w:val="004D3160"/>
    <w:rsid w:val="004D371F"/>
    <w:rsid w:val="004D3D08"/>
    <w:rsid w:val="004D48CA"/>
    <w:rsid w:val="00522591"/>
    <w:rsid w:val="00522C80"/>
    <w:rsid w:val="0053473B"/>
    <w:rsid w:val="0053712A"/>
    <w:rsid w:val="0055584B"/>
    <w:rsid w:val="005570FE"/>
    <w:rsid w:val="005601F2"/>
    <w:rsid w:val="00560E0D"/>
    <w:rsid w:val="00562667"/>
    <w:rsid w:val="00570C84"/>
    <w:rsid w:val="00571133"/>
    <w:rsid w:val="00583482"/>
    <w:rsid w:val="00590097"/>
    <w:rsid w:val="00592F6F"/>
    <w:rsid w:val="00594A50"/>
    <w:rsid w:val="005A527D"/>
    <w:rsid w:val="005B2822"/>
    <w:rsid w:val="005B528F"/>
    <w:rsid w:val="005B5EEA"/>
    <w:rsid w:val="005B641D"/>
    <w:rsid w:val="005B7379"/>
    <w:rsid w:val="005C7661"/>
    <w:rsid w:val="005D0EB1"/>
    <w:rsid w:val="005D0FD6"/>
    <w:rsid w:val="005D2EC4"/>
    <w:rsid w:val="005E2419"/>
    <w:rsid w:val="005E31CD"/>
    <w:rsid w:val="005E7AF3"/>
    <w:rsid w:val="005F0CA0"/>
    <w:rsid w:val="005F2997"/>
    <w:rsid w:val="005F2F79"/>
    <w:rsid w:val="005F47E6"/>
    <w:rsid w:val="005F6825"/>
    <w:rsid w:val="00614951"/>
    <w:rsid w:val="00616B64"/>
    <w:rsid w:val="006279E2"/>
    <w:rsid w:val="00627A46"/>
    <w:rsid w:val="00631F51"/>
    <w:rsid w:val="00634CA6"/>
    <w:rsid w:val="0064174F"/>
    <w:rsid w:val="00644725"/>
    <w:rsid w:val="00650577"/>
    <w:rsid w:val="006602D4"/>
    <w:rsid w:val="00662CEE"/>
    <w:rsid w:val="00665F92"/>
    <w:rsid w:val="006707D8"/>
    <w:rsid w:val="006732F5"/>
    <w:rsid w:val="0067751A"/>
    <w:rsid w:val="00694EBC"/>
    <w:rsid w:val="006A1222"/>
    <w:rsid w:val="006A24A5"/>
    <w:rsid w:val="006A308B"/>
    <w:rsid w:val="006A3329"/>
    <w:rsid w:val="006A369E"/>
    <w:rsid w:val="006A6929"/>
    <w:rsid w:val="006A6F9C"/>
    <w:rsid w:val="006B2F37"/>
    <w:rsid w:val="006C60AB"/>
    <w:rsid w:val="006C7E81"/>
    <w:rsid w:val="006E5A80"/>
    <w:rsid w:val="006E6C6A"/>
    <w:rsid w:val="00701D8D"/>
    <w:rsid w:val="00707883"/>
    <w:rsid w:val="00722437"/>
    <w:rsid w:val="00730376"/>
    <w:rsid w:val="0073196B"/>
    <w:rsid w:val="007374C8"/>
    <w:rsid w:val="00737B31"/>
    <w:rsid w:val="00743677"/>
    <w:rsid w:val="00743DF1"/>
    <w:rsid w:val="00744665"/>
    <w:rsid w:val="00751343"/>
    <w:rsid w:val="00753560"/>
    <w:rsid w:val="00753C12"/>
    <w:rsid w:val="00760088"/>
    <w:rsid w:val="00761C81"/>
    <w:rsid w:val="0078720E"/>
    <w:rsid w:val="00787F80"/>
    <w:rsid w:val="00792D24"/>
    <w:rsid w:val="0079647C"/>
    <w:rsid w:val="007966B8"/>
    <w:rsid w:val="00797BEA"/>
    <w:rsid w:val="007A084E"/>
    <w:rsid w:val="007A1343"/>
    <w:rsid w:val="007A4975"/>
    <w:rsid w:val="007B166B"/>
    <w:rsid w:val="007C3590"/>
    <w:rsid w:val="007C49F1"/>
    <w:rsid w:val="007C75BE"/>
    <w:rsid w:val="007D2B32"/>
    <w:rsid w:val="007E0502"/>
    <w:rsid w:val="007E3BDB"/>
    <w:rsid w:val="00802B44"/>
    <w:rsid w:val="00805415"/>
    <w:rsid w:val="00822D20"/>
    <w:rsid w:val="00824725"/>
    <w:rsid w:val="00824A29"/>
    <w:rsid w:val="008267BC"/>
    <w:rsid w:val="00834135"/>
    <w:rsid w:val="008457FD"/>
    <w:rsid w:val="00851F92"/>
    <w:rsid w:val="00857110"/>
    <w:rsid w:val="008670FE"/>
    <w:rsid w:val="008817F1"/>
    <w:rsid w:val="00883205"/>
    <w:rsid w:val="00891753"/>
    <w:rsid w:val="008924C0"/>
    <w:rsid w:val="008976A7"/>
    <w:rsid w:val="008A3D74"/>
    <w:rsid w:val="008A7FF1"/>
    <w:rsid w:val="008B71DF"/>
    <w:rsid w:val="008B7B45"/>
    <w:rsid w:val="008B7C96"/>
    <w:rsid w:val="008C0641"/>
    <w:rsid w:val="008C0BC9"/>
    <w:rsid w:val="008C23B2"/>
    <w:rsid w:val="008E2DE3"/>
    <w:rsid w:val="008E7BBA"/>
    <w:rsid w:val="008F4E11"/>
    <w:rsid w:val="0090203D"/>
    <w:rsid w:val="00903575"/>
    <w:rsid w:val="009040B8"/>
    <w:rsid w:val="00913F72"/>
    <w:rsid w:val="009238BB"/>
    <w:rsid w:val="00925AEF"/>
    <w:rsid w:val="00926B66"/>
    <w:rsid w:val="00927D65"/>
    <w:rsid w:val="00931E98"/>
    <w:rsid w:val="00935CEB"/>
    <w:rsid w:val="00940827"/>
    <w:rsid w:val="00943749"/>
    <w:rsid w:val="009450FC"/>
    <w:rsid w:val="009548C8"/>
    <w:rsid w:val="009555B3"/>
    <w:rsid w:val="00957745"/>
    <w:rsid w:val="00963152"/>
    <w:rsid w:val="00965283"/>
    <w:rsid w:val="00984BFD"/>
    <w:rsid w:val="009B01DB"/>
    <w:rsid w:val="009B35B0"/>
    <w:rsid w:val="009C1222"/>
    <w:rsid w:val="009C31AC"/>
    <w:rsid w:val="009C6E74"/>
    <w:rsid w:val="009D2996"/>
    <w:rsid w:val="009D3F0E"/>
    <w:rsid w:val="009E1659"/>
    <w:rsid w:val="009E278A"/>
    <w:rsid w:val="009E2D83"/>
    <w:rsid w:val="009E45B7"/>
    <w:rsid w:val="00A04244"/>
    <w:rsid w:val="00A07626"/>
    <w:rsid w:val="00A12F8C"/>
    <w:rsid w:val="00A24BA9"/>
    <w:rsid w:val="00A30D2A"/>
    <w:rsid w:val="00A331E8"/>
    <w:rsid w:val="00A40F17"/>
    <w:rsid w:val="00A47949"/>
    <w:rsid w:val="00A56525"/>
    <w:rsid w:val="00A64E56"/>
    <w:rsid w:val="00A71B6C"/>
    <w:rsid w:val="00A74601"/>
    <w:rsid w:val="00A752E5"/>
    <w:rsid w:val="00A87CB0"/>
    <w:rsid w:val="00AA3668"/>
    <w:rsid w:val="00AA60FA"/>
    <w:rsid w:val="00AA6865"/>
    <w:rsid w:val="00AA72F3"/>
    <w:rsid w:val="00AB0528"/>
    <w:rsid w:val="00AB1DEF"/>
    <w:rsid w:val="00AB3236"/>
    <w:rsid w:val="00AC3DCB"/>
    <w:rsid w:val="00AD196E"/>
    <w:rsid w:val="00AD3597"/>
    <w:rsid w:val="00AE7BC2"/>
    <w:rsid w:val="00AF5531"/>
    <w:rsid w:val="00AF7B3E"/>
    <w:rsid w:val="00B10543"/>
    <w:rsid w:val="00B10C9C"/>
    <w:rsid w:val="00B13DEE"/>
    <w:rsid w:val="00B16121"/>
    <w:rsid w:val="00B2111C"/>
    <w:rsid w:val="00B21A26"/>
    <w:rsid w:val="00B22163"/>
    <w:rsid w:val="00B23C09"/>
    <w:rsid w:val="00B315D2"/>
    <w:rsid w:val="00B511F8"/>
    <w:rsid w:val="00B529F5"/>
    <w:rsid w:val="00B578E4"/>
    <w:rsid w:val="00B61FEE"/>
    <w:rsid w:val="00B63DB2"/>
    <w:rsid w:val="00B709C6"/>
    <w:rsid w:val="00B73A2B"/>
    <w:rsid w:val="00B77930"/>
    <w:rsid w:val="00B86997"/>
    <w:rsid w:val="00B92161"/>
    <w:rsid w:val="00BA0D96"/>
    <w:rsid w:val="00BA2473"/>
    <w:rsid w:val="00BA68C0"/>
    <w:rsid w:val="00BB1AD5"/>
    <w:rsid w:val="00BB7F98"/>
    <w:rsid w:val="00BC25B1"/>
    <w:rsid w:val="00BE23FC"/>
    <w:rsid w:val="00BE76CF"/>
    <w:rsid w:val="00C11004"/>
    <w:rsid w:val="00C1405A"/>
    <w:rsid w:val="00C16E08"/>
    <w:rsid w:val="00C23030"/>
    <w:rsid w:val="00C257C2"/>
    <w:rsid w:val="00C44BC5"/>
    <w:rsid w:val="00C47B5D"/>
    <w:rsid w:val="00C52E10"/>
    <w:rsid w:val="00C557B0"/>
    <w:rsid w:val="00C6315A"/>
    <w:rsid w:val="00C677C4"/>
    <w:rsid w:val="00C75987"/>
    <w:rsid w:val="00C8060C"/>
    <w:rsid w:val="00C80A76"/>
    <w:rsid w:val="00C80C2F"/>
    <w:rsid w:val="00C81477"/>
    <w:rsid w:val="00C91026"/>
    <w:rsid w:val="00CA4D65"/>
    <w:rsid w:val="00CC4D81"/>
    <w:rsid w:val="00CD0DCB"/>
    <w:rsid w:val="00CD475A"/>
    <w:rsid w:val="00CD5FB6"/>
    <w:rsid w:val="00CE0789"/>
    <w:rsid w:val="00CE2C3A"/>
    <w:rsid w:val="00CE54BA"/>
    <w:rsid w:val="00D02DFC"/>
    <w:rsid w:val="00D05A36"/>
    <w:rsid w:val="00D22937"/>
    <w:rsid w:val="00D2627A"/>
    <w:rsid w:val="00D412CC"/>
    <w:rsid w:val="00D45009"/>
    <w:rsid w:val="00D61F30"/>
    <w:rsid w:val="00D66BBD"/>
    <w:rsid w:val="00D70367"/>
    <w:rsid w:val="00D70E0D"/>
    <w:rsid w:val="00D7114D"/>
    <w:rsid w:val="00D73A03"/>
    <w:rsid w:val="00DA65B8"/>
    <w:rsid w:val="00DB07DF"/>
    <w:rsid w:val="00DB4373"/>
    <w:rsid w:val="00DB524C"/>
    <w:rsid w:val="00DB69F4"/>
    <w:rsid w:val="00DF14F1"/>
    <w:rsid w:val="00DF2321"/>
    <w:rsid w:val="00DF3216"/>
    <w:rsid w:val="00DF776E"/>
    <w:rsid w:val="00E04954"/>
    <w:rsid w:val="00E1297A"/>
    <w:rsid w:val="00E23F73"/>
    <w:rsid w:val="00E27775"/>
    <w:rsid w:val="00E35EDB"/>
    <w:rsid w:val="00E4279B"/>
    <w:rsid w:val="00E6402F"/>
    <w:rsid w:val="00E6713D"/>
    <w:rsid w:val="00E672F6"/>
    <w:rsid w:val="00E76BF3"/>
    <w:rsid w:val="00E814F1"/>
    <w:rsid w:val="00E836BB"/>
    <w:rsid w:val="00E914BF"/>
    <w:rsid w:val="00E92F1E"/>
    <w:rsid w:val="00E953DB"/>
    <w:rsid w:val="00E9558E"/>
    <w:rsid w:val="00EA2266"/>
    <w:rsid w:val="00EC1AA7"/>
    <w:rsid w:val="00EC5555"/>
    <w:rsid w:val="00ED1A63"/>
    <w:rsid w:val="00EE2DFE"/>
    <w:rsid w:val="00EF61FA"/>
    <w:rsid w:val="00EF7699"/>
    <w:rsid w:val="00EF7FD7"/>
    <w:rsid w:val="00F05681"/>
    <w:rsid w:val="00F070E0"/>
    <w:rsid w:val="00F154B5"/>
    <w:rsid w:val="00F15C50"/>
    <w:rsid w:val="00F21AEF"/>
    <w:rsid w:val="00F23351"/>
    <w:rsid w:val="00F304A6"/>
    <w:rsid w:val="00F35569"/>
    <w:rsid w:val="00F37CAC"/>
    <w:rsid w:val="00F57C4B"/>
    <w:rsid w:val="00F6259C"/>
    <w:rsid w:val="00F62846"/>
    <w:rsid w:val="00F743ED"/>
    <w:rsid w:val="00F82EDB"/>
    <w:rsid w:val="00F90805"/>
    <w:rsid w:val="00F90845"/>
    <w:rsid w:val="00F92A32"/>
    <w:rsid w:val="00FB3E36"/>
    <w:rsid w:val="00FD4E9C"/>
    <w:rsid w:val="00FD6492"/>
    <w:rsid w:val="00FD694C"/>
    <w:rsid w:val="00FE13F5"/>
    <w:rsid w:val="00FF0C5F"/>
    <w:rsid w:val="00FF2C93"/>
    <w:rsid w:val="00FF612F"/>
    <w:rsid w:val="00FF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1.5pt"/>
      <v:textbox style="mso-fit-shape-to-text:t" inset="5.85pt,.7pt,5.85pt,.7pt"/>
    </o:shapedefaults>
    <o:shapelayout v:ext="edit">
      <o:idmap v:ext="edit" data="2"/>
    </o:shapelayout>
  </w:shapeDefaults>
  <w:decimalSymbol w:val="."/>
  <w:listSeparator w:val=","/>
  <w14:docId w14:val="2DDD2371"/>
  <w15:chartTrackingRefBased/>
  <w15:docId w15:val="{20995B6B-DBE7-4873-BBDA-064CCAF0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E6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2B32"/>
    <w:rPr>
      <w:rFonts w:ascii="Arial" w:eastAsia="ＭＳ ゴシック" w:hAnsi="Arial"/>
      <w:sz w:val="18"/>
      <w:szCs w:val="18"/>
    </w:rPr>
  </w:style>
  <w:style w:type="paragraph" w:styleId="a5">
    <w:name w:val="Note Heading"/>
    <w:basedOn w:val="a"/>
    <w:next w:val="a"/>
    <w:rsid w:val="00C11004"/>
    <w:pPr>
      <w:jc w:val="center"/>
    </w:pPr>
    <w:rPr>
      <w:rFonts w:ascii="ＭＳ ゴシック" w:eastAsia="ＭＳ ゴシック" w:hAnsi="ＭＳ ゴシック"/>
      <w:sz w:val="21"/>
    </w:rPr>
  </w:style>
  <w:style w:type="paragraph" w:styleId="a6">
    <w:name w:val="header"/>
    <w:basedOn w:val="a"/>
    <w:rsid w:val="008457FD"/>
    <w:pPr>
      <w:tabs>
        <w:tab w:val="center" w:pos="4252"/>
        <w:tab w:val="right" w:pos="8504"/>
      </w:tabs>
      <w:snapToGrid w:val="0"/>
    </w:pPr>
  </w:style>
  <w:style w:type="paragraph" w:styleId="a7">
    <w:name w:val="footer"/>
    <w:basedOn w:val="a"/>
    <w:rsid w:val="008457FD"/>
    <w:pPr>
      <w:tabs>
        <w:tab w:val="center" w:pos="4252"/>
        <w:tab w:val="right" w:pos="8504"/>
      </w:tabs>
      <w:snapToGrid w:val="0"/>
    </w:pPr>
  </w:style>
  <w:style w:type="character" w:styleId="a8">
    <w:name w:val="annotation reference"/>
    <w:semiHidden/>
    <w:rsid w:val="00181647"/>
    <w:rPr>
      <w:sz w:val="18"/>
      <w:szCs w:val="18"/>
    </w:rPr>
  </w:style>
  <w:style w:type="paragraph" w:styleId="a9">
    <w:name w:val="annotation text"/>
    <w:basedOn w:val="a"/>
    <w:semiHidden/>
    <w:rsid w:val="00181647"/>
    <w:pPr>
      <w:jc w:val="left"/>
    </w:pPr>
  </w:style>
  <w:style w:type="paragraph" w:styleId="aa">
    <w:name w:val="annotation subject"/>
    <w:basedOn w:val="a9"/>
    <w:next w:val="a9"/>
    <w:semiHidden/>
    <w:rsid w:val="00181647"/>
    <w:rPr>
      <w:b/>
      <w:bCs/>
    </w:rPr>
  </w:style>
  <w:style w:type="paragraph" w:styleId="ab">
    <w:name w:val="Closing"/>
    <w:basedOn w:val="a"/>
    <w:rsid w:val="000A715B"/>
    <w:pPr>
      <w:jc w:val="right"/>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1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1258</Characters>
  <Application>Microsoft Office Word</Application>
  <DocSecurity>0</DocSecurity>
  <Lines>84</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vt:lpstr>
      <vt:lpstr>H16</vt:lpstr>
    </vt:vector>
  </TitlesOfParts>
  <Company>大阪府</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dc:title>
  <dc:subject/>
  <dc:creator>NagasawaK</dc:creator>
  <cp:keywords/>
  <cp:lastModifiedBy>藤吉　幾子</cp:lastModifiedBy>
  <cp:revision>3</cp:revision>
  <cp:lastPrinted>2025-12-24T09:00:00Z</cp:lastPrinted>
  <dcterms:created xsi:type="dcterms:W3CDTF">2026-01-07T07:26:00Z</dcterms:created>
  <dcterms:modified xsi:type="dcterms:W3CDTF">2026-01-07T07:26:00Z</dcterms:modified>
</cp:coreProperties>
</file>